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9012F" w:rsidRPr="0099012F" w:rsidRDefault="0099012F" w:rsidP="00F37478">
      <w:pPr>
        <w:rPr>
          <w:rFonts w:asciiTheme="majorHAnsi" w:eastAsiaTheme="majorEastAsia" w:hAnsi="Cambria" w:cstheme="majorBidi"/>
          <w:spacing w:val="-20"/>
          <w:kern w:val="24"/>
          <w:position w:val="1"/>
          <w:sz w:val="32"/>
          <w:szCs w:val="64"/>
        </w:rPr>
      </w:pPr>
      <w:bookmarkStart w:id="0" w:name="_GoBack"/>
      <w:bookmarkEnd w:id="0"/>
    </w:p>
    <w:p w14:paraId="04034853" w14:textId="77777777" w:rsidR="0099012F" w:rsidRDefault="00F37478" w:rsidP="0099012F">
      <w:pPr>
        <w:spacing w:after="0" w:line="240" w:lineRule="auto"/>
        <w:jc w:val="center"/>
        <w:rPr>
          <w:rFonts w:asciiTheme="majorHAnsi" w:eastAsiaTheme="majorEastAsia" w:hAnsi="Cambria" w:cstheme="majorBidi"/>
          <w:spacing w:val="-20"/>
          <w:kern w:val="24"/>
          <w:position w:val="1"/>
          <w:sz w:val="48"/>
          <w:szCs w:val="64"/>
        </w:rPr>
      </w:pPr>
      <w:r w:rsidRPr="00C66D47">
        <w:rPr>
          <w:rFonts w:asciiTheme="majorHAnsi" w:eastAsiaTheme="majorEastAsia" w:hAnsi="Cambria" w:cstheme="majorBidi"/>
          <w:noProof/>
          <w:spacing w:val="-20"/>
          <w:kern w:val="24"/>
          <w:position w:val="1"/>
          <w:sz w:val="48"/>
          <w:szCs w:val="64"/>
          <w:lang w:eastAsia="es-MX"/>
        </w:rPr>
        <w:drawing>
          <wp:anchor distT="0" distB="0" distL="114300" distR="114300" simplePos="0" relativeHeight="251660288" behindDoc="0" locked="0" layoutInCell="1" allowOverlap="1" wp14:anchorId="444B714D" wp14:editId="1D4667E6">
            <wp:simplePos x="0" y="0"/>
            <wp:positionH relativeFrom="column">
              <wp:posOffset>-612140</wp:posOffset>
            </wp:positionH>
            <wp:positionV relativeFrom="paragraph">
              <wp:posOffset>80645</wp:posOffset>
            </wp:positionV>
            <wp:extent cx="520065" cy="525780"/>
            <wp:effectExtent l="0" t="0" r="0" b="7620"/>
            <wp:wrapSquare wrapText="bothSides"/>
            <wp:docPr id="1026" name="Picture 2" descr="C:\Users\aespitia\Pictures\logos\logosímbolo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aespitia\Pictures\logos\logosímbolo sin fond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257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66F" w:rsidRPr="00DF766F">
        <w:rPr>
          <w:rFonts w:asciiTheme="majorHAnsi" w:eastAsiaTheme="majorEastAsia" w:hAnsi="Cambria" w:cstheme="majorBidi"/>
          <w:spacing w:val="-20"/>
          <w:kern w:val="24"/>
          <w:position w:val="1"/>
          <w:sz w:val="48"/>
          <w:szCs w:val="64"/>
        </w:rPr>
        <w:t>Circuitos de Lecturas</w:t>
      </w:r>
    </w:p>
    <w:p w14:paraId="5274C062" w14:textId="77777777" w:rsidR="009C1020" w:rsidRPr="00C66D47" w:rsidRDefault="00DF766F" w:rsidP="0099012F">
      <w:pPr>
        <w:spacing w:after="0" w:line="240" w:lineRule="auto"/>
        <w:jc w:val="center"/>
        <w:rPr>
          <w:sz w:val="18"/>
        </w:rPr>
      </w:pPr>
      <w:r w:rsidRPr="00DF766F">
        <w:rPr>
          <w:rFonts w:asciiTheme="majorHAnsi" w:eastAsiaTheme="majorEastAsia" w:hAnsi="Cambria" w:cstheme="majorBidi"/>
          <w:spacing w:val="-20"/>
          <w:kern w:val="24"/>
          <w:position w:val="1"/>
          <w:sz w:val="48"/>
          <w:szCs w:val="64"/>
        </w:rPr>
        <w:t>de Escritores Universitarios</w:t>
      </w:r>
      <w:r w:rsidR="0099012F">
        <w:rPr>
          <w:rFonts w:asciiTheme="majorHAnsi" w:eastAsiaTheme="majorEastAsia" w:hAnsi="Cambria" w:cstheme="majorBidi"/>
          <w:spacing w:val="-20"/>
          <w:kern w:val="24"/>
          <w:position w:val="1"/>
          <w:sz w:val="48"/>
          <w:szCs w:val="64"/>
        </w:rPr>
        <w:t xml:space="preserve"> 201</w:t>
      </w:r>
      <w:r w:rsidR="000B5C0D">
        <w:rPr>
          <w:rFonts w:asciiTheme="majorHAnsi" w:eastAsiaTheme="majorEastAsia" w:hAnsi="Cambria" w:cstheme="majorBidi"/>
          <w:spacing w:val="-20"/>
          <w:kern w:val="24"/>
          <w:position w:val="1"/>
          <w:sz w:val="48"/>
          <w:szCs w:val="64"/>
        </w:rPr>
        <w:t>8</w:t>
      </w:r>
    </w:p>
    <w:p w14:paraId="6A030C51" w14:textId="77777777" w:rsidR="00F37478" w:rsidRPr="00C66D47" w:rsidRDefault="00F37478" w:rsidP="00F37478">
      <w:pPr>
        <w:jc w:val="center"/>
        <w:rPr>
          <w:b/>
          <w:sz w:val="28"/>
        </w:rPr>
      </w:pPr>
      <w:r w:rsidRPr="00C66D47">
        <w:rPr>
          <w:b/>
          <w:sz w:val="28"/>
        </w:rPr>
        <w:t>Hoja de registro</w:t>
      </w:r>
    </w:p>
    <w:p w14:paraId="63BDFDD2" w14:textId="2022118E" w:rsidR="00F37478" w:rsidRPr="00C66D47" w:rsidRDefault="0D2078DD" w:rsidP="0D2078DD">
      <w:r w:rsidRPr="0D2078DD">
        <w:rPr>
          <w:b/>
          <w:bCs/>
        </w:rPr>
        <w:t>Nombre completo</w:t>
      </w:r>
      <w:r>
        <w:t>: Raúl Ortigoza Merino</w:t>
      </w:r>
    </w:p>
    <w:p w14:paraId="5F7FBB28" w14:textId="77777777" w:rsidR="000B5C0D" w:rsidRDefault="00F37478" w:rsidP="0099012F">
      <w:pPr>
        <w:spacing w:after="0" w:line="240" w:lineRule="auto"/>
        <w:jc w:val="both"/>
      </w:pPr>
      <w:r w:rsidRPr="00C66D47">
        <w:rPr>
          <w:b/>
        </w:rPr>
        <w:t>Modalidad</w:t>
      </w:r>
      <w:r w:rsidRPr="00C66D47">
        <w:t>:</w:t>
      </w:r>
      <w:r w:rsidR="000B5C0D">
        <w:t xml:space="preserve"> Indica con (X)</w:t>
      </w:r>
    </w:p>
    <w:p w14:paraId="2C32BBDB" w14:textId="6F687B82" w:rsidR="000B5C0D" w:rsidRDefault="00F37478" w:rsidP="0099012F">
      <w:pPr>
        <w:spacing w:after="0" w:line="240" w:lineRule="auto"/>
        <w:jc w:val="both"/>
      </w:pPr>
      <w:r w:rsidRPr="00C66D47">
        <w:t xml:space="preserve">( </w:t>
      </w:r>
      <w:r w:rsidR="000B5C0D">
        <w:t xml:space="preserve"> </w:t>
      </w:r>
      <w:r w:rsidRPr="00C66D47">
        <w:t>) Cuento</w:t>
      </w:r>
      <w:r w:rsidRPr="00C66D47">
        <w:tab/>
      </w:r>
      <w:r w:rsidR="0099012F">
        <w:t xml:space="preserve"> </w:t>
      </w:r>
      <w:r w:rsidRPr="00C66D47">
        <w:t>(</w:t>
      </w:r>
      <w:r w:rsidR="000B5C0D">
        <w:t xml:space="preserve"> </w:t>
      </w:r>
      <w:r w:rsidRPr="00C66D47">
        <w:t xml:space="preserve"> ) Ensayo</w:t>
      </w:r>
      <w:r w:rsidRPr="00C66D47">
        <w:tab/>
        <w:t>(</w:t>
      </w:r>
      <w:r w:rsidR="000B5C0D">
        <w:t xml:space="preserve"> </w:t>
      </w:r>
      <w:r w:rsidRPr="00C66D47">
        <w:t xml:space="preserve"> ) Crónica</w:t>
      </w:r>
      <w:r w:rsidRPr="00C66D47">
        <w:tab/>
        <w:t xml:space="preserve"> (X</w:t>
      </w:r>
      <w:r w:rsidR="000B5C0D">
        <w:t xml:space="preserve"> </w:t>
      </w:r>
      <w:r w:rsidRPr="00C66D47">
        <w:t>) Poesía</w:t>
      </w:r>
      <w:r w:rsidR="00BF686C" w:rsidRPr="00C66D47">
        <w:tab/>
      </w:r>
      <w:r w:rsidRPr="00C66D47">
        <w:t xml:space="preserve">( </w:t>
      </w:r>
      <w:r w:rsidR="00BF686C" w:rsidRPr="00C66D47">
        <w:t xml:space="preserve">) </w:t>
      </w:r>
      <w:r w:rsidRPr="00C66D47">
        <w:t>Prosa Poética</w:t>
      </w:r>
      <w:r w:rsidR="00DF766F">
        <w:t xml:space="preserve">             </w:t>
      </w:r>
      <w:r w:rsidRPr="00C66D47">
        <w:t>(</w:t>
      </w:r>
      <w:r w:rsidR="000B5C0D">
        <w:t xml:space="preserve"> </w:t>
      </w:r>
      <w:r w:rsidRPr="00C66D47">
        <w:t xml:space="preserve"> ) Decimas </w:t>
      </w:r>
      <w:r w:rsidRPr="00C66D47">
        <w:tab/>
      </w:r>
    </w:p>
    <w:p w14:paraId="0F75FC8E" w14:textId="77777777" w:rsidR="0099012F" w:rsidRDefault="0099012F" w:rsidP="0099012F">
      <w:pPr>
        <w:spacing w:after="0" w:line="240" w:lineRule="auto"/>
        <w:jc w:val="both"/>
      </w:pPr>
      <w:r>
        <w:t xml:space="preserve"> </w:t>
      </w:r>
      <w:r w:rsidR="00F37478" w:rsidRPr="00C66D47">
        <w:t>(</w:t>
      </w:r>
      <w:r w:rsidR="000B5C0D">
        <w:t xml:space="preserve"> </w:t>
      </w:r>
      <w:r w:rsidR="00F37478" w:rsidRPr="00C66D47">
        <w:t xml:space="preserve"> ) Crítica Literaria</w:t>
      </w:r>
      <w:r w:rsidR="003F0E80" w:rsidRPr="00C66D47">
        <w:tab/>
      </w:r>
      <w:r w:rsidR="00DF766F">
        <w:t xml:space="preserve">              </w:t>
      </w:r>
      <w:r w:rsidR="003F0E80" w:rsidRPr="00C66D47">
        <w:t>(</w:t>
      </w:r>
      <w:r w:rsidR="000B5C0D">
        <w:t xml:space="preserve"> </w:t>
      </w:r>
      <w:r w:rsidR="00D751AB">
        <w:t xml:space="preserve"> ) C</w:t>
      </w:r>
      <w:r>
        <w:t>omposición musical</w:t>
      </w:r>
      <w:r w:rsidR="000B5C0D">
        <w:tab/>
        <w:t xml:space="preserve">(  </w:t>
      </w:r>
      <w:r w:rsidR="00D751AB">
        <w:t>) Guion</w:t>
      </w:r>
      <w:r>
        <w:t xml:space="preserve"> teatral </w:t>
      </w:r>
      <w:r w:rsidR="000B5C0D">
        <w:t xml:space="preserve">  </w:t>
      </w:r>
      <w:r>
        <w:t xml:space="preserve">( </w:t>
      </w:r>
      <w:r w:rsidR="000B5C0D">
        <w:t xml:space="preserve"> </w:t>
      </w:r>
      <w:r>
        <w:t>) Otro______________</w:t>
      </w:r>
    </w:p>
    <w:p w14:paraId="0A37501D" w14:textId="77777777" w:rsidR="0099012F" w:rsidRPr="00C66D47" w:rsidRDefault="0099012F" w:rsidP="0099012F">
      <w:pPr>
        <w:spacing w:after="0" w:line="240" w:lineRule="auto"/>
        <w:jc w:val="both"/>
      </w:pPr>
    </w:p>
    <w:p w14:paraId="17DFE30F" w14:textId="01E2D811" w:rsidR="003F0E80" w:rsidRPr="00C66D47" w:rsidRDefault="004A2A79" w:rsidP="00F37478">
      <w:pPr>
        <w:jc w:val="both"/>
      </w:pPr>
      <w:r w:rsidRPr="0D2078DD">
        <w:rPr>
          <w:b/>
          <w:bCs/>
        </w:rPr>
        <w:t>Especificar</w:t>
      </w:r>
      <w:r w:rsidRPr="00C66D47">
        <w:t>:</w:t>
      </w:r>
      <w:r w:rsidRPr="00C66D47">
        <w:tab/>
      </w:r>
      <w:r w:rsidR="0099012F" w:rsidRPr="00C66D47">
        <w:t xml:space="preserve">( ) Estudiante </w:t>
      </w:r>
      <w:r w:rsidRPr="00C66D47">
        <w:tab/>
        <w:t>(X) Egresado</w:t>
      </w:r>
      <w:r w:rsidRPr="00C66D47">
        <w:tab/>
      </w:r>
      <w:r w:rsidR="003F0E80" w:rsidRPr="00C66D47">
        <w:t>( ) Empleado</w:t>
      </w:r>
      <w:r w:rsidR="003F0E80" w:rsidRPr="00C66D47">
        <w:tab/>
        <w:t>( ) Docente</w:t>
      </w:r>
      <w:r w:rsidR="003F0E80" w:rsidRPr="00C66D47">
        <w:tab/>
      </w:r>
      <w:r w:rsidR="0099012F" w:rsidRPr="00C66D47">
        <w:t>( ) Jubilado</w:t>
      </w:r>
    </w:p>
    <w:p w14:paraId="2FA6D412" w14:textId="77777777" w:rsidR="0099012F" w:rsidRDefault="0099012F" w:rsidP="00F37478">
      <w:pPr>
        <w:jc w:val="both"/>
      </w:pPr>
      <w:r w:rsidRPr="00C66D47">
        <w:rPr>
          <w:b/>
        </w:rPr>
        <w:t>Si es estudiante anotar</w:t>
      </w:r>
      <w:r w:rsidRPr="00C66D47">
        <w:t>: Programa Educativo (carrera):</w:t>
      </w:r>
      <w:r w:rsidRPr="00C66D47">
        <w:tab/>
      </w:r>
      <w:r w:rsidR="000B5C0D">
        <w:t xml:space="preserve"> _____________________________</w:t>
      </w:r>
      <w:r w:rsidRPr="00C66D47">
        <w:tab/>
        <w:t>Semestre o Periodo:</w:t>
      </w:r>
      <w:r w:rsidRPr="00C66D47">
        <w:tab/>
      </w:r>
      <w:r w:rsidRPr="00C66D47">
        <w:tab/>
      </w:r>
      <w:r w:rsidRPr="00C66D47">
        <w:tab/>
      </w:r>
      <w:r>
        <w:tab/>
      </w:r>
      <w:r w:rsidRPr="00C66D47">
        <w:t>Entidad Académica</w:t>
      </w:r>
      <w:r w:rsidR="000B5C0D">
        <w:t xml:space="preserve"> (Facultad)</w:t>
      </w:r>
      <w:r w:rsidRPr="00C66D47">
        <w:t>:</w:t>
      </w:r>
    </w:p>
    <w:p w14:paraId="0E02B2D3" w14:textId="77777777" w:rsidR="004A2A79" w:rsidRPr="00C66D47" w:rsidRDefault="003F0E80" w:rsidP="00F37478">
      <w:pPr>
        <w:jc w:val="both"/>
      </w:pPr>
      <w:r w:rsidRPr="00C66D47">
        <w:rPr>
          <w:b/>
        </w:rPr>
        <w:t>Si es empleado o docente anotar</w:t>
      </w:r>
      <w:r w:rsidR="0099012F">
        <w:rPr>
          <w:b/>
        </w:rPr>
        <w:t xml:space="preserve"> </w:t>
      </w:r>
      <w:r w:rsidRPr="00C66D47">
        <w:t xml:space="preserve"> Entidad Académica:</w:t>
      </w:r>
      <w:r w:rsidR="004A2A79" w:rsidRPr="00C66D47">
        <w:tab/>
      </w:r>
    </w:p>
    <w:p w14:paraId="649A59D3" w14:textId="0251E5E8" w:rsidR="0099012F" w:rsidRDefault="0D2078DD" w:rsidP="00F37478">
      <w:pPr>
        <w:jc w:val="both"/>
      </w:pPr>
      <w:r w:rsidRPr="0D2078DD">
        <w:rPr>
          <w:b/>
          <w:bCs/>
        </w:rPr>
        <w:t>Correo  electrónico</w:t>
      </w:r>
      <w:r>
        <w:t xml:space="preserve">: </w:t>
      </w:r>
      <w:hyperlink r:id="rId5">
        <w:r w:rsidRPr="0D2078DD">
          <w:rPr>
            <w:rStyle w:val="Hipervnculo"/>
          </w:rPr>
          <w:t>ortimer@hotmail.com</w:t>
        </w:r>
      </w:hyperlink>
      <w:r>
        <w:t xml:space="preserve"> Tel.: 271 71 4 20 94</w:t>
      </w:r>
    </w:p>
    <w:p w14:paraId="08864CBD" w14:textId="77777777" w:rsidR="00C66D47" w:rsidRPr="00C66D47" w:rsidRDefault="00C66D47" w:rsidP="00F37478">
      <w:pPr>
        <w:jc w:val="both"/>
      </w:pPr>
      <w:r w:rsidRPr="00C66D47">
        <w:rPr>
          <w:b/>
        </w:rPr>
        <w:t>Sedes:</w:t>
      </w:r>
      <w:r>
        <w:t xml:space="preserve"> Entidades Académicas de la región Orizaba – Córdoba. </w:t>
      </w:r>
    </w:p>
    <w:p w14:paraId="1C33AACC" w14:textId="77777777" w:rsidR="00F37478" w:rsidRPr="00C66D47" w:rsidRDefault="004A2A79" w:rsidP="003F0E80">
      <w:pPr>
        <w:jc w:val="both"/>
      </w:pPr>
      <w:r w:rsidRPr="00C66D47">
        <w:rPr>
          <w:b/>
        </w:rPr>
        <w:t xml:space="preserve">Fechas </w:t>
      </w:r>
      <w:r w:rsidR="00CC6687" w:rsidRPr="00C66D47">
        <w:rPr>
          <w:b/>
        </w:rPr>
        <w:t>de participación</w:t>
      </w:r>
      <w:r w:rsidRPr="00C66D47">
        <w:t>:</w:t>
      </w:r>
      <w:r w:rsidR="00CC6687" w:rsidRPr="00C66D47">
        <w:t xml:space="preserve"> </w:t>
      </w:r>
      <w:r w:rsidR="00C66D47" w:rsidRPr="00C66D47">
        <w:t>del 2</w:t>
      </w:r>
      <w:r w:rsidR="000B5C0D">
        <w:t>3</w:t>
      </w:r>
      <w:r w:rsidR="00C66D47" w:rsidRPr="00C66D47">
        <w:t xml:space="preserve"> de abril al </w:t>
      </w:r>
      <w:r w:rsidR="00306608">
        <w:t>4</w:t>
      </w:r>
      <w:r w:rsidR="00C66D47" w:rsidRPr="00C66D47">
        <w:t xml:space="preserve"> de mayo de 201</w:t>
      </w:r>
      <w:r w:rsidR="000B5C0D">
        <w:t>8. Se publicará la calendarización para cada Entidad Académica.</w:t>
      </w:r>
    </w:p>
    <w:p w14:paraId="79299530" w14:textId="77777777" w:rsidR="00CC6687" w:rsidRPr="00C66D47" w:rsidRDefault="00C66D47" w:rsidP="003F0E80">
      <w:pPr>
        <w:jc w:val="both"/>
      </w:pPr>
      <w:r w:rsidRPr="00C66D47">
        <w:rPr>
          <w:b/>
        </w:rPr>
        <w:t>Horario</w:t>
      </w:r>
      <w:r w:rsidRPr="00C66D47">
        <w:t>: 10:00 a 1</w:t>
      </w:r>
      <w:r w:rsidR="000B5C0D">
        <w:t>3</w:t>
      </w:r>
      <w:r w:rsidRPr="00C66D47">
        <w:t>:00 horas</w:t>
      </w:r>
    </w:p>
    <w:p w14:paraId="6B8DCB32" w14:textId="77777777" w:rsidR="00CC6687" w:rsidRDefault="00CC6687" w:rsidP="003F0E80">
      <w:pPr>
        <w:jc w:val="both"/>
        <w:rPr>
          <w:b/>
        </w:rPr>
      </w:pPr>
      <w:r w:rsidRPr="00C66D47">
        <w:rPr>
          <w:b/>
        </w:rPr>
        <w:t xml:space="preserve">Síntesis Curricular </w:t>
      </w:r>
      <w:r w:rsidR="00ED017E">
        <w:rPr>
          <w:b/>
        </w:rPr>
        <w:t xml:space="preserve">redactar </w:t>
      </w:r>
      <w:r w:rsidR="0099012F">
        <w:rPr>
          <w:b/>
        </w:rPr>
        <w:t>aquí, no más de 10 líneas (12 puntos)</w:t>
      </w:r>
      <w:r w:rsidR="00ED017E">
        <w:rPr>
          <w:b/>
        </w:rPr>
        <w:t xml:space="preserve"> </w:t>
      </w:r>
    </w:p>
    <w:p w14:paraId="5DAB6C7B" w14:textId="1A8F1724" w:rsidR="0099012F" w:rsidRDefault="0D2078DD" w:rsidP="0D2078DD">
      <w:pPr>
        <w:jc w:val="both"/>
        <w:rPr>
          <w:b/>
          <w:bCs/>
        </w:rPr>
      </w:pPr>
      <w:r w:rsidRPr="0D2078DD">
        <w:rPr>
          <w:b/>
          <w:bCs/>
        </w:rPr>
        <w:t>Contador Público egresado de la Facultad de Comercio de Nogales, Ver.</w:t>
      </w:r>
    </w:p>
    <w:p w14:paraId="01546A33" w14:textId="7D359634" w:rsidR="0D2078DD" w:rsidRDefault="0D2078DD" w:rsidP="0D2078DD">
      <w:pPr>
        <w:jc w:val="both"/>
        <w:rPr>
          <w:b/>
          <w:bCs/>
        </w:rPr>
      </w:pPr>
    </w:p>
    <w:p w14:paraId="02EB378F" w14:textId="77777777" w:rsidR="0099012F" w:rsidRDefault="0099012F" w:rsidP="003F0E80">
      <w:pPr>
        <w:jc w:val="both"/>
        <w:rPr>
          <w:b/>
        </w:rPr>
      </w:pPr>
    </w:p>
    <w:sectPr w:rsidR="0099012F" w:rsidSect="0099012F">
      <w:pgSz w:w="12240" w:h="15840"/>
      <w:pgMar w:top="1134" w:right="1134" w:bottom="45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78"/>
    <w:rsid w:val="000B5C0D"/>
    <w:rsid w:val="00306608"/>
    <w:rsid w:val="00344412"/>
    <w:rsid w:val="003F0E80"/>
    <w:rsid w:val="00434B4F"/>
    <w:rsid w:val="004A2A79"/>
    <w:rsid w:val="0082417B"/>
    <w:rsid w:val="00923C80"/>
    <w:rsid w:val="009803D7"/>
    <w:rsid w:val="0099012F"/>
    <w:rsid w:val="00AB0F93"/>
    <w:rsid w:val="00BF686C"/>
    <w:rsid w:val="00C074CF"/>
    <w:rsid w:val="00C66D47"/>
    <w:rsid w:val="00CC6687"/>
    <w:rsid w:val="00D410ED"/>
    <w:rsid w:val="00D751AB"/>
    <w:rsid w:val="00DF766F"/>
    <w:rsid w:val="00ED017E"/>
    <w:rsid w:val="00F37478"/>
    <w:rsid w:val="0D20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6C6B"/>
  <w15:docId w15:val="{7EDFE964-085C-469C-B345-5D378F5E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4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ortimer@hotmail.com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Cardenas Martinez Yolanda</dc:creator>
  <cp:lastModifiedBy>laura cortés trinidad</cp:lastModifiedBy>
  <cp:revision>2</cp:revision>
  <cp:lastPrinted>2015-04-29T15:45:00Z</cp:lastPrinted>
  <dcterms:created xsi:type="dcterms:W3CDTF">2018-04-18T21:33:00Z</dcterms:created>
  <dcterms:modified xsi:type="dcterms:W3CDTF">2018-04-18T21:33:00Z</dcterms:modified>
</cp:coreProperties>
</file>