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77" w:rsidRDefault="00786F77" w:rsidP="00786F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DOCENTE:                                               EXPERIENCIA EDUCATIVA:                                                  NRC:                               PERIODO:</w:t>
      </w:r>
    </w:p>
    <w:p w:rsidR="00786F77" w:rsidRDefault="00786F77" w:rsidP="00786F77">
      <w:pPr>
        <w:spacing w:after="0" w:line="240" w:lineRule="auto"/>
        <w:rPr>
          <w:b/>
          <w:sz w:val="24"/>
          <w:szCs w:val="24"/>
        </w:rPr>
      </w:pPr>
    </w:p>
    <w:tbl>
      <w:tblPr>
        <w:tblStyle w:val="Tabladecuadrcula1clara"/>
        <w:tblpPr w:leftFromText="141" w:rightFromText="141" w:vertAnchor="text" w:tblpY="1"/>
        <w:tblOverlap w:val="never"/>
        <w:tblW w:w="1341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1000"/>
        <w:gridCol w:w="850"/>
        <w:gridCol w:w="993"/>
        <w:gridCol w:w="850"/>
        <w:gridCol w:w="1074"/>
        <w:gridCol w:w="757"/>
        <w:gridCol w:w="3509"/>
      </w:tblGrid>
      <w:tr w:rsidR="00786F77" w:rsidRPr="00B32E78" w:rsidTr="0044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gridSpan w:val="2"/>
          </w:tcPr>
          <w:p w:rsidR="00786F77" w:rsidRPr="00B32E78" w:rsidRDefault="00786F77" w:rsidP="00786F77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 xml:space="preserve">NOMBRE DEL ESTUDIANTE </w:t>
            </w:r>
          </w:p>
        </w:tc>
        <w:tc>
          <w:tcPr>
            <w:tcW w:w="4767" w:type="dxa"/>
            <w:gridSpan w:val="5"/>
          </w:tcPr>
          <w:p w:rsidR="00786F77" w:rsidRDefault="00786F77" w:rsidP="00BD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786F77" w:rsidRPr="00B32E78" w:rsidRDefault="00786F77" w:rsidP="00BD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F77" w:rsidRPr="00B32E78" w:rsidRDefault="00786F77" w:rsidP="00BD4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OBSERVACIONES</w:t>
            </w:r>
          </w:p>
        </w:tc>
      </w:tr>
      <w:tr w:rsidR="00786F77" w:rsidRPr="00B32E78" w:rsidTr="00786F7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  <w:gridSpan w:val="2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F77" w:rsidRPr="00B32E78" w:rsidRDefault="00786F77" w:rsidP="00BD4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86F77" w:rsidRPr="00B32E78" w:rsidTr="00786F7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86F77" w:rsidRPr="00B32E78" w:rsidRDefault="00786F77" w:rsidP="00BD44E4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9" w:type="dxa"/>
          </w:tcPr>
          <w:p w:rsidR="00786F77" w:rsidRPr="00B32E78" w:rsidRDefault="00786F77" w:rsidP="00BD44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02410" w:rsidRPr="00D25145" w:rsidRDefault="00D25145" w:rsidP="00D25145">
      <w:pPr>
        <w:jc w:val="both"/>
        <w:rPr>
          <w:b/>
        </w:rPr>
      </w:pPr>
      <w:r w:rsidRPr="00D25145">
        <w:rPr>
          <w:b/>
        </w:rPr>
        <w:t>Nota: Este concentrado puede ser anexado como evidencia al portafolio docente, junto con un ejemplo de evaluación final de prácticas clínicas.</w:t>
      </w:r>
    </w:p>
    <w:sectPr w:rsidR="00302410" w:rsidRPr="00D25145" w:rsidSect="00786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AF" w:rsidRDefault="00CA4FAF" w:rsidP="00786F77">
      <w:pPr>
        <w:spacing w:after="0" w:line="240" w:lineRule="auto"/>
      </w:pPr>
      <w:r>
        <w:separator/>
      </w:r>
    </w:p>
  </w:endnote>
  <w:endnote w:type="continuationSeparator" w:id="0">
    <w:p w:rsidR="00CA4FAF" w:rsidRDefault="00CA4FAF" w:rsidP="007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C8" w:rsidRDefault="00CF3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C8" w:rsidRDefault="00CF31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C8" w:rsidRDefault="00CF3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AF" w:rsidRDefault="00CA4FAF" w:rsidP="00786F77">
      <w:pPr>
        <w:spacing w:after="0" w:line="240" w:lineRule="auto"/>
      </w:pPr>
      <w:r>
        <w:separator/>
      </w:r>
    </w:p>
  </w:footnote>
  <w:footnote w:type="continuationSeparator" w:id="0">
    <w:p w:rsidR="00CA4FAF" w:rsidRDefault="00CA4FAF" w:rsidP="0078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C8" w:rsidRDefault="00CF3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77" w:rsidRDefault="00786F77" w:rsidP="00786F77">
    <w:pPr>
      <w:pStyle w:val="Encabezado"/>
      <w:jc w:val="center"/>
    </w:pPr>
    <w:r w:rsidRPr="00EA0A48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120588B" wp14:editId="40F19FD1">
          <wp:simplePos x="0" y="0"/>
          <wp:positionH relativeFrom="column">
            <wp:posOffset>23495</wp:posOffset>
          </wp:positionH>
          <wp:positionV relativeFrom="paragraph">
            <wp:posOffset>64770</wp:posOffset>
          </wp:positionV>
          <wp:extent cx="285115" cy="374650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0A48">
      <w:rPr>
        <w:b/>
      </w:rPr>
      <w:t>Universidad Veracruzana</w:t>
    </w:r>
    <w:r>
      <w:t>.</w:t>
    </w:r>
  </w:p>
  <w:p w:rsidR="00786F77" w:rsidRPr="00EA0A48" w:rsidRDefault="00786F77" w:rsidP="00786F77">
    <w:pPr>
      <w:pStyle w:val="Encabezado"/>
      <w:jc w:val="center"/>
      <w:rPr>
        <w:sz w:val="20"/>
        <w:szCs w:val="20"/>
      </w:rPr>
    </w:pPr>
    <w:r w:rsidRPr="00EA0A48">
      <w:rPr>
        <w:sz w:val="20"/>
        <w:szCs w:val="20"/>
      </w:rPr>
      <w:t xml:space="preserve">Facultad de Medicina </w:t>
    </w:r>
    <w:r>
      <w:rPr>
        <w:sz w:val="20"/>
        <w:szCs w:val="20"/>
      </w:rPr>
      <w:t>C</w:t>
    </w:r>
    <w:r w:rsidRPr="00EA0A48">
      <w:rPr>
        <w:sz w:val="20"/>
        <w:szCs w:val="20"/>
      </w:rPr>
      <w:t>ampus Xalapa.</w:t>
    </w:r>
  </w:p>
  <w:p w:rsidR="00786F77" w:rsidRPr="00EA0A48" w:rsidRDefault="00786F77" w:rsidP="00786F77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Concentrado de Bitácora </w:t>
    </w:r>
    <w:r w:rsidR="00CF31C8">
      <w:rPr>
        <w:sz w:val="20"/>
        <w:szCs w:val="20"/>
      </w:rPr>
      <w:t xml:space="preserve">CC. </w:t>
    </w:r>
    <w:bookmarkStart w:id="0" w:name="_GoBack"/>
    <w:bookmarkEnd w:id="0"/>
    <w:r>
      <w:rPr>
        <w:sz w:val="20"/>
        <w:szCs w:val="20"/>
      </w:rPr>
      <w:t xml:space="preserve"> Evaluación </w:t>
    </w:r>
  </w:p>
  <w:p w:rsidR="00786F77" w:rsidRDefault="00786F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C8" w:rsidRDefault="00CF3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77"/>
    <w:rsid w:val="00302410"/>
    <w:rsid w:val="00786F77"/>
    <w:rsid w:val="00CA4FAF"/>
    <w:rsid w:val="00CF31C8"/>
    <w:rsid w:val="00D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CA6C-BA67-46DD-A72E-ADF4F033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F77"/>
  </w:style>
  <w:style w:type="paragraph" w:styleId="Piedepgina">
    <w:name w:val="footer"/>
    <w:basedOn w:val="Normal"/>
    <w:link w:val="PiedepginaCar"/>
    <w:uiPriority w:val="99"/>
    <w:unhideWhenUsed/>
    <w:rsid w:val="00786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F77"/>
  </w:style>
  <w:style w:type="table" w:styleId="Tabladecuadrcula1clara">
    <w:name w:val="Grid Table 1 Light"/>
    <w:basedOn w:val="Tablanormal"/>
    <w:uiPriority w:val="46"/>
    <w:rsid w:val="00786F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Cuenta Microsoft</cp:lastModifiedBy>
  <cp:revision>4</cp:revision>
  <dcterms:created xsi:type="dcterms:W3CDTF">2020-01-15T13:45:00Z</dcterms:created>
  <dcterms:modified xsi:type="dcterms:W3CDTF">2023-01-20T19:14:00Z</dcterms:modified>
</cp:coreProperties>
</file>