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232"/>
        <w:tblW w:w="0" w:type="auto"/>
        <w:tblLook w:val="04A0" w:firstRow="1" w:lastRow="0" w:firstColumn="1" w:lastColumn="0" w:noHBand="0" w:noVBand="1"/>
      </w:tblPr>
      <w:tblGrid>
        <w:gridCol w:w="1836"/>
        <w:gridCol w:w="6992"/>
      </w:tblGrid>
      <w:tr w:rsidR="00635616" w:rsidRPr="001D6D36" w14:paraId="59C94B24" w14:textId="77777777" w:rsidTr="29DB2B5A">
        <w:trPr>
          <w:trHeight w:val="1550"/>
        </w:trPr>
        <w:tc>
          <w:tcPr>
            <w:tcW w:w="1836" w:type="dxa"/>
            <w:tcBorders>
              <w:bottom w:val="single" w:sz="4" w:space="0" w:color="auto"/>
            </w:tcBorders>
          </w:tcPr>
          <w:p w14:paraId="498B58FD" w14:textId="77777777" w:rsidR="00635616" w:rsidRPr="001D6D36" w:rsidRDefault="00635616" w:rsidP="00635616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1D6D3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105E107" wp14:editId="1996A28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80010</wp:posOffset>
                  </wp:positionV>
                  <wp:extent cx="1000125" cy="838200"/>
                  <wp:effectExtent l="19050" t="0" r="9525" b="0"/>
                  <wp:wrapSquare wrapText="bothSides"/>
                  <wp:docPr id="1" name="0 Imagen" descr="IMAGEN UV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IMAGEN UV.jp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69" w:type="dxa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01E1C0D9" w14:textId="02219216" w:rsidR="00635616" w:rsidRPr="001D6D36" w:rsidRDefault="00635616" w:rsidP="12FD6AB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6D3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GUÍA </w:t>
            </w:r>
            <w:r w:rsidR="005C256F" w:rsidRPr="001D6D3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PARA LA </w:t>
            </w:r>
            <w:r w:rsidR="002B5340" w:rsidRPr="001D6D36">
              <w:rPr>
                <w:rFonts w:ascii="Arial" w:hAnsi="Arial" w:cs="Arial"/>
                <w:b/>
                <w:bCs/>
                <w:sz w:val="26"/>
                <w:szCs w:val="26"/>
              </w:rPr>
              <w:t>ELABORACIÓN</w:t>
            </w:r>
            <w:r w:rsidR="005C256F" w:rsidRPr="001D6D3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16078" w:rsidRPr="001D6D3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DE </w:t>
            </w:r>
            <w:r w:rsidR="62CC2108" w:rsidRPr="001D6D36">
              <w:rPr>
                <w:rFonts w:ascii="Arial" w:hAnsi="Arial" w:cs="Arial"/>
                <w:b/>
                <w:bCs/>
                <w:sz w:val="26"/>
                <w:szCs w:val="26"/>
              </w:rPr>
              <w:t>E</w:t>
            </w:r>
            <w:r w:rsidR="200CB3FD" w:rsidRPr="001D6D36">
              <w:rPr>
                <w:rFonts w:ascii="Arial" w:hAnsi="Arial" w:cs="Arial"/>
                <w:b/>
                <w:bCs/>
                <w:sz w:val="26"/>
                <w:szCs w:val="26"/>
              </w:rPr>
              <w:t>X</w:t>
            </w:r>
            <w:r w:rsidR="62CC2108" w:rsidRPr="001D6D36">
              <w:rPr>
                <w:rFonts w:ascii="Arial" w:hAnsi="Arial" w:cs="Arial"/>
                <w:b/>
                <w:bCs/>
                <w:sz w:val="26"/>
                <w:szCs w:val="26"/>
              </w:rPr>
              <w:t>AMEN PRÁCTICO</w:t>
            </w:r>
          </w:p>
          <w:p w14:paraId="4CAFFDA1" w14:textId="77777777" w:rsidR="005C256F" w:rsidRPr="001D6D36" w:rsidRDefault="005C256F" w:rsidP="005C256F">
            <w:pPr>
              <w:jc w:val="center"/>
              <w:rPr>
                <w:rFonts w:ascii="Arial" w:hAnsi="Arial" w:cs="Arial"/>
                <w:b/>
              </w:rPr>
            </w:pPr>
          </w:p>
          <w:p w14:paraId="16A1D732" w14:textId="77777777" w:rsidR="005C256F" w:rsidRPr="001D6D36" w:rsidRDefault="005C256F" w:rsidP="005C2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D36">
              <w:rPr>
                <w:rFonts w:ascii="Arial" w:hAnsi="Arial" w:cs="Arial"/>
                <w:b/>
                <w:sz w:val="24"/>
                <w:szCs w:val="24"/>
              </w:rPr>
              <w:t>Elementos que serán evaluados por el Comité de Admisión a la Maestría en Ciencias en Ecología Forestal</w:t>
            </w:r>
          </w:p>
        </w:tc>
      </w:tr>
      <w:tr w:rsidR="00635616" w:rsidRPr="001D6D36" w14:paraId="375287D4" w14:textId="77777777" w:rsidTr="29DB2B5A">
        <w:tc>
          <w:tcPr>
            <w:tcW w:w="9005" w:type="dxa"/>
            <w:gridSpan w:val="2"/>
            <w:tcBorders>
              <w:left w:val="nil"/>
              <w:right w:val="nil"/>
            </w:tcBorders>
          </w:tcPr>
          <w:p w14:paraId="1A5483D7" w14:textId="77777777" w:rsidR="00635616" w:rsidRPr="001D6D36" w:rsidRDefault="00635616" w:rsidP="00635616">
            <w:pPr>
              <w:rPr>
                <w:rFonts w:ascii="Arial" w:hAnsi="Arial" w:cs="Arial"/>
              </w:rPr>
            </w:pPr>
          </w:p>
        </w:tc>
      </w:tr>
      <w:tr w:rsidR="00635616" w:rsidRPr="001D6D36" w14:paraId="2D710936" w14:textId="77777777" w:rsidTr="29DB2B5A">
        <w:tc>
          <w:tcPr>
            <w:tcW w:w="9005" w:type="dxa"/>
            <w:gridSpan w:val="2"/>
            <w:shd w:val="clear" w:color="auto" w:fill="0F243E" w:themeFill="text2" w:themeFillShade="80"/>
          </w:tcPr>
          <w:p w14:paraId="743196BF" w14:textId="77777777" w:rsidR="00635616" w:rsidRPr="001D6D36" w:rsidRDefault="0051217C" w:rsidP="00635616">
            <w:pPr>
              <w:rPr>
                <w:rFonts w:ascii="Arial" w:hAnsi="Arial" w:cs="Arial"/>
                <w:b/>
              </w:rPr>
            </w:pPr>
            <w:r w:rsidRPr="001D6D36">
              <w:rPr>
                <w:rFonts w:ascii="Arial" w:hAnsi="Arial" w:cs="Arial"/>
                <w:b/>
              </w:rPr>
              <w:t>INDICACIONES GENERALES</w:t>
            </w:r>
          </w:p>
        </w:tc>
      </w:tr>
      <w:tr w:rsidR="0051217C" w:rsidRPr="001D6D36" w14:paraId="0E6AFE9E" w14:textId="77777777" w:rsidTr="29DB2B5A">
        <w:tc>
          <w:tcPr>
            <w:tcW w:w="9005" w:type="dxa"/>
            <w:gridSpan w:val="2"/>
            <w:shd w:val="clear" w:color="auto" w:fill="auto"/>
          </w:tcPr>
          <w:p w14:paraId="6E3A7A08" w14:textId="77777777" w:rsidR="001D6D36" w:rsidRDefault="001D6D36" w:rsidP="001D6D36">
            <w:pPr>
              <w:pStyle w:val="Encabezado"/>
              <w:jc w:val="both"/>
              <w:rPr>
                <w:rFonts w:ascii="Arial" w:hAnsi="Arial" w:cs="Arial"/>
              </w:rPr>
            </w:pPr>
          </w:p>
          <w:p w14:paraId="1C01EA29" w14:textId="286C1A50" w:rsidR="001D6D36" w:rsidRDefault="00011776" w:rsidP="001D6D36">
            <w:pPr>
              <w:pStyle w:val="Encabez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D6D36">
              <w:rPr>
                <w:rFonts w:ascii="Arial" w:hAnsi="Arial" w:cs="Arial"/>
              </w:rPr>
              <w:t xml:space="preserve">El </w:t>
            </w:r>
            <w:r w:rsidR="001D6D36" w:rsidRPr="001D6D36">
              <w:rPr>
                <w:rFonts w:ascii="Arial" w:hAnsi="Arial" w:cs="Arial"/>
                <w:b/>
                <w:bCs/>
              </w:rPr>
              <w:t>Examen Práctico</w:t>
            </w:r>
            <w:r w:rsidR="001D6D36">
              <w:rPr>
                <w:rFonts w:ascii="Arial" w:hAnsi="Arial" w:cs="Arial"/>
              </w:rPr>
              <w:t xml:space="preserve"> es una propuesta </w:t>
            </w:r>
            <w:r w:rsidR="00EA1522">
              <w:rPr>
                <w:rFonts w:ascii="Arial" w:hAnsi="Arial" w:cs="Arial"/>
              </w:rPr>
              <w:t xml:space="preserve">de investigación </w:t>
            </w:r>
            <w:r w:rsidR="001D6D36">
              <w:rPr>
                <w:rFonts w:ascii="Arial" w:hAnsi="Arial" w:cs="Arial"/>
              </w:rPr>
              <w:t>que</w:t>
            </w:r>
            <w:r>
              <w:rPr>
                <w:rFonts w:ascii="Arial" w:hAnsi="Arial" w:cs="Arial"/>
              </w:rPr>
              <w:t xml:space="preserve"> </w:t>
            </w:r>
            <w:r w:rsidR="00EA1522">
              <w:rPr>
                <w:rFonts w:ascii="Arial" w:hAnsi="Arial" w:cs="Arial"/>
              </w:rPr>
              <w:t>desarrollarás</w:t>
            </w:r>
            <w:r w:rsidR="00CC653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1D6D36">
              <w:rPr>
                <w:rFonts w:ascii="Arial" w:hAnsi="Arial" w:cs="Arial"/>
              </w:rPr>
              <w:t>desde tu experiencia y área de conocimiento</w:t>
            </w:r>
            <w:r w:rsidR="00CC653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que </w:t>
            </w:r>
            <w:r w:rsidR="001D6D36">
              <w:rPr>
                <w:rFonts w:ascii="Arial" w:hAnsi="Arial" w:cs="Arial"/>
              </w:rPr>
              <w:t xml:space="preserve">atienda una problemática actual </w:t>
            </w:r>
            <w:r w:rsidR="00CC6533">
              <w:rPr>
                <w:rFonts w:ascii="Arial" w:hAnsi="Arial" w:cs="Arial"/>
              </w:rPr>
              <w:t>relacionada con</w:t>
            </w:r>
            <w:r w:rsidR="001D6D36">
              <w:rPr>
                <w:rFonts w:ascii="Arial" w:hAnsi="Arial" w:cs="Arial"/>
              </w:rPr>
              <w:t xml:space="preserve"> la </w:t>
            </w:r>
            <w:r w:rsidR="00CC6533">
              <w:rPr>
                <w:rFonts w:ascii="Arial" w:hAnsi="Arial" w:cs="Arial"/>
              </w:rPr>
              <w:t>Línea de Generación y Aplicación de Conocimiento</w:t>
            </w:r>
            <w:r w:rsidR="001D6D36" w:rsidRPr="001D6D36">
              <w:rPr>
                <w:rFonts w:ascii="Arial" w:hAnsi="Arial" w:cs="Arial"/>
              </w:rPr>
              <w:t xml:space="preserve"> de tu interés</w:t>
            </w:r>
            <w:r w:rsidR="001D6D36">
              <w:rPr>
                <w:rFonts w:ascii="Arial" w:hAnsi="Arial" w:cs="Arial"/>
              </w:rPr>
              <w:t>.</w:t>
            </w:r>
          </w:p>
          <w:p w14:paraId="3C2C0A54" w14:textId="77777777" w:rsidR="001D6D36" w:rsidRDefault="001D6D36" w:rsidP="001D6D36">
            <w:pPr>
              <w:pStyle w:val="Encabezado"/>
              <w:jc w:val="both"/>
              <w:rPr>
                <w:rFonts w:ascii="Arial" w:hAnsi="Arial" w:cs="Arial"/>
              </w:rPr>
            </w:pPr>
          </w:p>
          <w:p w14:paraId="7E4BF78C" w14:textId="77777777" w:rsidR="00CC6533" w:rsidRDefault="00011776" w:rsidP="001D6D36">
            <w:pPr>
              <w:pStyle w:val="Encabez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674148" w:rsidRPr="001D6D36">
              <w:rPr>
                <w:rFonts w:ascii="Arial" w:hAnsi="Arial" w:cs="Arial"/>
              </w:rPr>
              <w:t>Para la</w:t>
            </w:r>
            <w:r w:rsidR="00CD0127" w:rsidRPr="001D6D36">
              <w:rPr>
                <w:rFonts w:ascii="Arial" w:hAnsi="Arial" w:cs="Arial"/>
              </w:rPr>
              <w:t xml:space="preserve"> elaboración de</w:t>
            </w:r>
            <w:r w:rsidR="00CC6533">
              <w:rPr>
                <w:rFonts w:ascii="Arial" w:hAnsi="Arial" w:cs="Arial"/>
              </w:rPr>
              <w:t xml:space="preserve"> </w:t>
            </w:r>
            <w:r w:rsidR="5C0B6CA8" w:rsidRPr="001D6D36">
              <w:rPr>
                <w:rFonts w:ascii="Arial" w:hAnsi="Arial" w:cs="Arial"/>
              </w:rPr>
              <w:t>l</w:t>
            </w:r>
            <w:r w:rsidR="00CC6533">
              <w:rPr>
                <w:rFonts w:ascii="Arial" w:hAnsi="Arial" w:cs="Arial"/>
              </w:rPr>
              <w:t>a propuesta</w:t>
            </w:r>
            <w:r w:rsidR="5C0B6CA8" w:rsidRPr="001D6D36">
              <w:rPr>
                <w:rFonts w:ascii="Arial" w:hAnsi="Arial" w:cs="Arial"/>
                <w:b/>
                <w:bCs/>
              </w:rPr>
              <w:t xml:space="preserve"> </w:t>
            </w:r>
            <w:r w:rsidR="00CD0127" w:rsidRPr="001D6D36">
              <w:rPr>
                <w:rFonts w:ascii="Arial" w:hAnsi="Arial" w:cs="Arial"/>
              </w:rPr>
              <w:t>contarás con</w:t>
            </w:r>
            <w:r w:rsidR="00674148" w:rsidRPr="001D6D36">
              <w:rPr>
                <w:rFonts w:ascii="Arial" w:hAnsi="Arial" w:cs="Arial"/>
              </w:rPr>
              <w:t xml:space="preserve"> </w:t>
            </w:r>
            <w:r w:rsidR="00674148" w:rsidRPr="001D6D36">
              <w:rPr>
                <w:rFonts w:ascii="Arial" w:hAnsi="Arial" w:cs="Arial"/>
                <w:b/>
                <w:bCs/>
              </w:rPr>
              <w:t>tres</w:t>
            </w:r>
            <w:r w:rsidR="00CD0127" w:rsidRPr="001D6D36">
              <w:rPr>
                <w:rFonts w:ascii="Arial" w:hAnsi="Arial" w:cs="Arial"/>
                <w:b/>
                <w:bCs/>
              </w:rPr>
              <w:t xml:space="preserve"> días</w:t>
            </w:r>
            <w:r w:rsidR="00CD0127" w:rsidRPr="001D6D36">
              <w:rPr>
                <w:rFonts w:ascii="Arial" w:hAnsi="Arial" w:cs="Arial"/>
              </w:rPr>
              <w:t xml:space="preserve"> para enviar tu documento al correo</w:t>
            </w:r>
            <w:r w:rsidR="00EA3A5B" w:rsidRPr="001D6D36">
              <w:rPr>
                <w:rFonts w:ascii="Arial" w:hAnsi="Arial" w:cs="Arial"/>
              </w:rPr>
              <w:t xml:space="preserve"> </w:t>
            </w:r>
            <w:r w:rsidR="00EA3A5B" w:rsidRPr="001D6D36">
              <w:rPr>
                <w:rFonts w:ascii="Arial" w:hAnsi="Arial" w:cs="Arial"/>
                <w:color w:val="0070C0"/>
              </w:rPr>
              <w:t>mcef@uv.mx</w:t>
            </w:r>
            <w:r w:rsidR="00674148" w:rsidRPr="001D6D36">
              <w:rPr>
                <w:rFonts w:ascii="Arial" w:hAnsi="Arial" w:cs="Arial"/>
              </w:rPr>
              <w:t>,</w:t>
            </w:r>
            <w:r w:rsidR="00CD0127" w:rsidRPr="001D6D36">
              <w:rPr>
                <w:rFonts w:ascii="Arial" w:hAnsi="Arial" w:cs="Arial"/>
              </w:rPr>
              <w:t xml:space="preserve"> a partir de la fecha en la que se te haga llegar </w:t>
            </w:r>
            <w:r w:rsidR="001D6D36">
              <w:rPr>
                <w:rFonts w:ascii="Arial" w:hAnsi="Arial" w:cs="Arial"/>
              </w:rPr>
              <w:t>un</w:t>
            </w:r>
            <w:r w:rsidR="00CD0127" w:rsidRPr="001D6D36">
              <w:rPr>
                <w:rFonts w:ascii="Arial" w:hAnsi="Arial" w:cs="Arial"/>
              </w:rPr>
              <w:t xml:space="preserve"> problema.</w:t>
            </w:r>
            <w:r w:rsidR="00674148" w:rsidRPr="001D6D36">
              <w:rPr>
                <w:rFonts w:ascii="Arial" w:hAnsi="Arial" w:cs="Arial"/>
              </w:rPr>
              <w:t xml:space="preserve"> </w:t>
            </w:r>
          </w:p>
          <w:p w14:paraId="075C1026" w14:textId="77777777" w:rsidR="00CC6533" w:rsidRDefault="00CC6533" w:rsidP="001D6D36">
            <w:pPr>
              <w:pStyle w:val="Encabezado"/>
              <w:jc w:val="both"/>
              <w:rPr>
                <w:rFonts w:ascii="Arial" w:hAnsi="Arial" w:cs="Arial"/>
              </w:rPr>
            </w:pPr>
          </w:p>
          <w:p w14:paraId="647B1EC7" w14:textId="10C4845A" w:rsidR="00EE5909" w:rsidRPr="001D6D36" w:rsidRDefault="00CC6533" w:rsidP="001D6D36">
            <w:pPr>
              <w:pStyle w:val="Encabez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-El problema que se te enviará </w:t>
            </w:r>
            <w:r w:rsidR="00674148" w:rsidRPr="001D6D36">
              <w:rPr>
                <w:rFonts w:ascii="Arial" w:hAnsi="Arial" w:cs="Arial"/>
              </w:rPr>
              <w:t xml:space="preserve">constará de un párrafo que explique las generalidades de un problema actual que se </w:t>
            </w:r>
            <w:r w:rsidR="006855CA">
              <w:rPr>
                <w:rFonts w:ascii="Arial" w:hAnsi="Arial" w:cs="Arial"/>
              </w:rPr>
              <w:t xml:space="preserve">puede abordar </w:t>
            </w:r>
            <w:r w:rsidR="00674148" w:rsidRPr="001D6D36">
              <w:rPr>
                <w:rFonts w:ascii="Arial" w:hAnsi="Arial" w:cs="Arial"/>
              </w:rPr>
              <w:t>de</w:t>
            </w:r>
            <w:r w:rsidR="006855CA">
              <w:rPr>
                <w:rFonts w:ascii="Arial" w:hAnsi="Arial" w:cs="Arial"/>
              </w:rPr>
              <w:t>sde</w:t>
            </w:r>
            <w:r w:rsidR="00674148" w:rsidRPr="001D6D36">
              <w:rPr>
                <w:rFonts w:ascii="Arial" w:hAnsi="Arial" w:cs="Arial"/>
              </w:rPr>
              <w:t xml:space="preserve"> las dos LGAC </w:t>
            </w:r>
            <w:r w:rsidR="00EA3A5B" w:rsidRPr="001D6D36">
              <w:rPr>
                <w:rFonts w:ascii="Arial" w:hAnsi="Arial" w:cs="Arial"/>
              </w:rPr>
              <w:t>de la Maestría en Ciencias en Ecología Forestal (MCEF)</w:t>
            </w:r>
            <w:r w:rsidR="00674148" w:rsidRPr="001D6D3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y</w:t>
            </w:r>
            <w:r w:rsidR="00674148" w:rsidRPr="001D6D36">
              <w:rPr>
                <w:rFonts w:ascii="Arial" w:hAnsi="Arial" w:cs="Arial"/>
              </w:rPr>
              <w:t xml:space="preserve"> ha sido elegido y redactado de forma colegiada por los miembros del Núcleo Académico Básico de la MCEF.</w:t>
            </w:r>
          </w:p>
          <w:p w14:paraId="6258A10A" w14:textId="3A4F0CB5" w:rsidR="00CD0127" w:rsidRPr="001D6D36" w:rsidRDefault="00011776" w:rsidP="00BE33AF">
            <w:pPr>
              <w:pStyle w:val="Encabezado"/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D0127" w:rsidRPr="001D6D36">
              <w:rPr>
                <w:rFonts w:ascii="Arial" w:hAnsi="Arial" w:cs="Arial"/>
              </w:rPr>
              <w:t>La propuesta</w:t>
            </w:r>
            <w:r w:rsidR="00674148" w:rsidRPr="001D6D36">
              <w:rPr>
                <w:rFonts w:ascii="Arial" w:hAnsi="Arial" w:cs="Arial"/>
              </w:rPr>
              <w:t xml:space="preserve"> </w:t>
            </w:r>
            <w:r w:rsidR="00CD0127" w:rsidRPr="001D6D36">
              <w:rPr>
                <w:rFonts w:ascii="Arial" w:hAnsi="Arial" w:cs="Arial"/>
              </w:rPr>
              <w:t>deberá ser enviada en formato Word, no deberá</w:t>
            </w:r>
            <w:r w:rsidR="6A168607" w:rsidRPr="001D6D36">
              <w:rPr>
                <w:rFonts w:ascii="Arial" w:hAnsi="Arial" w:cs="Arial"/>
              </w:rPr>
              <w:t xml:space="preserve"> ser menor a 5 páginas ni</w:t>
            </w:r>
            <w:r w:rsidR="00CD0127" w:rsidRPr="001D6D36">
              <w:rPr>
                <w:rFonts w:ascii="Arial" w:hAnsi="Arial" w:cs="Arial"/>
              </w:rPr>
              <w:t xml:space="preserve"> exceder 10 páginas (incluyendo portada y referencias), con </w:t>
            </w:r>
            <w:r w:rsidR="00EE5909" w:rsidRPr="001D6D36">
              <w:rPr>
                <w:rFonts w:ascii="Arial" w:hAnsi="Arial" w:cs="Arial"/>
              </w:rPr>
              <w:t xml:space="preserve">el </w:t>
            </w:r>
            <w:r w:rsidR="00CD0127" w:rsidRPr="001D6D36">
              <w:rPr>
                <w:rFonts w:ascii="Arial" w:hAnsi="Arial" w:cs="Arial"/>
              </w:rPr>
              <w:t>tipo de fuente Calibri</w:t>
            </w:r>
            <w:r w:rsidR="00EE5909" w:rsidRPr="001D6D36">
              <w:rPr>
                <w:rFonts w:ascii="Arial" w:hAnsi="Arial" w:cs="Arial"/>
              </w:rPr>
              <w:t>,</w:t>
            </w:r>
            <w:r w:rsidR="00CD0127" w:rsidRPr="001D6D36">
              <w:rPr>
                <w:rFonts w:ascii="Arial" w:hAnsi="Arial" w:cs="Arial"/>
              </w:rPr>
              <w:t xml:space="preserve"> tamaño 11 e interlineado 1.5</w:t>
            </w:r>
            <w:r w:rsidR="00EE5909" w:rsidRPr="001D6D36">
              <w:rPr>
                <w:rFonts w:ascii="Arial" w:hAnsi="Arial" w:cs="Arial"/>
              </w:rPr>
              <w:t>. El tamaño de página será carta con márgenes normales (superior e inferior: 2.5 cm, izquierda y derecha: 3 cm).</w:t>
            </w:r>
          </w:p>
          <w:p w14:paraId="7D26FA49" w14:textId="7902ECB2" w:rsidR="00CD0127" w:rsidRPr="001D6D36" w:rsidRDefault="00011776" w:rsidP="00BE33AF">
            <w:pPr>
              <w:pStyle w:val="Encabezado"/>
              <w:spacing w:before="240"/>
              <w:jc w:val="both"/>
              <w:rPr>
                <w:rFonts w:ascii="Arial" w:hAnsi="Arial" w:cs="Arial"/>
              </w:rPr>
            </w:pPr>
            <w:r w:rsidRPr="4DF283CE">
              <w:rPr>
                <w:rFonts w:ascii="Arial" w:hAnsi="Arial" w:cs="Arial"/>
              </w:rPr>
              <w:t>-</w:t>
            </w:r>
            <w:r w:rsidR="00EE5909" w:rsidRPr="4DF283CE">
              <w:rPr>
                <w:rFonts w:ascii="Arial" w:hAnsi="Arial" w:cs="Arial"/>
              </w:rPr>
              <w:t xml:space="preserve">Es importante mencionar que el documento será revisado con </w:t>
            </w:r>
            <w:r w:rsidR="00674148" w:rsidRPr="4DF283CE">
              <w:rPr>
                <w:rFonts w:ascii="Arial" w:hAnsi="Arial" w:cs="Arial"/>
              </w:rPr>
              <w:t xml:space="preserve">un </w:t>
            </w:r>
            <w:r w:rsidR="00EE5909" w:rsidRPr="4DF283CE">
              <w:rPr>
                <w:rFonts w:ascii="Arial" w:hAnsi="Arial" w:cs="Arial"/>
              </w:rPr>
              <w:t>software antiplagio que también explora el uso de IAG (Inteligencia Artificial Generativa</w:t>
            </w:r>
            <w:r w:rsidR="00674148" w:rsidRPr="4DF283CE">
              <w:rPr>
                <w:rFonts w:ascii="Arial" w:hAnsi="Arial" w:cs="Arial"/>
              </w:rPr>
              <w:t>,</w:t>
            </w:r>
            <w:r w:rsidR="00EE5909" w:rsidRPr="4DF283CE">
              <w:rPr>
                <w:rFonts w:ascii="Arial" w:hAnsi="Arial" w:cs="Arial"/>
              </w:rPr>
              <w:t xml:space="preserve"> i.e. ChatGPT, Copilot, etc.). Por lo que</w:t>
            </w:r>
            <w:r w:rsidR="00674148" w:rsidRPr="4DF283CE">
              <w:rPr>
                <w:rFonts w:ascii="Arial" w:hAnsi="Arial" w:cs="Arial"/>
              </w:rPr>
              <w:t>,</w:t>
            </w:r>
            <w:r w:rsidR="00EE5909" w:rsidRPr="4DF283CE">
              <w:rPr>
                <w:rFonts w:ascii="Arial" w:hAnsi="Arial" w:cs="Arial"/>
              </w:rPr>
              <w:t xml:space="preserve"> en caso </w:t>
            </w:r>
            <w:r w:rsidR="25FE3A21" w:rsidRPr="4DF283CE">
              <w:rPr>
                <w:rFonts w:ascii="Arial" w:hAnsi="Arial" w:cs="Arial"/>
              </w:rPr>
              <w:t xml:space="preserve">de </w:t>
            </w:r>
            <w:r w:rsidR="00EE5909" w:rsidRPr="4DF283CE">
              <w:rPr>
                <w:rFonts w:ascii="Arial" w:hAnsi="Arial" w:cs="Arial"/>
              </w:rPr>
              <w:t>usar esta herramienta, te pedimos que indiques cuál fue la que empleaste (</w:t>
            </w:r>
            <w:r w:rsidR="659013A3" w:rsidRPr="4DF283CE">
              <w:rPr>
                <w:rFonts w:ascii="Arial" w:hAnsi="Arial" w:cs="Arial"/>
              </w:rPr>
              <w:t xml:space="preserve">Nombre y </w:t>
            </w:r>
            <w:r w:rsidR="00EE5909" w:rsidRPr="4DF283CE">
              <w:rPr>
                <w:rFonts w:ascii="Arial" w:hAnsi="Arial" w:cs="Arial"/>
              </w:rPr>
              <w:t xml:space="preserve">versión) y para qué tareas </w:t>
            </w:r>
            <w:r w:rsidR="00674148" w:rsidRPr="4DF283CE">
              <w:rPr>
                <w:rFonts w:ascii="Arial" w:hAnsi="Arial" w:cs="Arial"/>
              </w:rPr>
              <w:t xml:space="preserve">concretas </w:t>
            </w:r>
            <w:r w:rsidR="00EE5909" w:rsidRPr="4DF283CE">
              <w:rPr>
                <w:rFonts w:ascii="Arial" w:hAnsi="Arial" w:cs="Arial"/>
              </w:rPr>
              <w:t xml:space="preserve">la utilizaste. </w:t>
            </w:r>
            <w:r w:rsidR="00695674" w:rsidRPr="4DF283CE">
              <w:rPr>
                <w:rFonts w:ascii="Arial" w:hAnsi="Arial" w:cs="Arial"/>
              </w:rPr>
              <w:t xml:space="preserve">Se considerará como aceptable hasta un 15% de </w:t>
            </w:r>
            <w:r w:rsidR="00295D9D" w:rsidRPr="4DF283CE">
              <w:rPr>
                <w:rFonts w:ascii="Arial" w:hAnsi="Arial" w:cs="Arial"/>
              </w:rPr>
              <w:t>uso de IAG</w:t>
            </w:r>
            <w:r w:rsidR="00695674" w:rsidRPr="4DF283CE">
              <w:rPr>
                <w:rFonts w:ascii="Arial" w:hAnsi="Arial" w:cs="Arial"/>
              </w:rPr>
              <w:t>.</w:t>
            </w:r>
          </w:p>
          <w:p w14:paraId="142E418D" w14:textId="77777777" w:rsidR="00695674" w:rsidRDefault="00CD0127" w:rsidP="00BE33AF">
            <w:pPr>
              <w:spacing w:before="240"/>
              <w:jc w:val="both"/>
              <w:rPr>
                <w:rFonts w:ascii="Arial" w:hAnsi="Arial" w:cs="Arial"/>
              </w:rPr>
            </w:pPr>
            <w:r w:rsidRPr="001D6D36">
              <w:rPr>
                <w:rFonts w:ascii="Arial" w:hAnsi="Arial" w:cs="Arial"/>
              </w:rPr>
              <w:t xml:space="preserve">A </w:t>
            </w:r>
            <w:r w:rsidR="00EA1522" w:rsidRPr="001D6D36">
              <w:rPr>
                <w:rFonts w:ascii="Arial" w:hAnsi="Arial" w:cs="Arial"/>
              </w:rPr>
              <w:t>continuación,</w:t>
            </w:r>
            <w:r w:rsidRPr="001D6D36">
              <w:rPr>
                <w:rFonts w:ascii="Arial" w:hAnsi="Arial" w:cs="Arial"/>
              </w:rPr>
              <w:t xml:space="preserve"> se presentan los elementos que deberá incluir tu propuesta:</w:t>
            </w:r>
          </w:p>
          <w:p w14:paraId="5B5CB3CF" w14:textId="2DA35DC8" w:rsidR="00EA1522" w:rsidRPr="001D6D36" w:rsidRDefault="00EA1522" w:rsidP="00BE33AF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51217C" w:rsidRPr="001D6D36" w14:paraId="314638DD" w14:textId="77777777" w:rsidTr="29DB2B5A">
        <w:tc>
          <w:tcPr>
            <w:tcW w:w="9005" w:type="dxa"/>
            <w:gridSpan w:val="2"/>
            <w:shd w:val="clear" w:color="auto" w:fill="0F243E" w:themeFill="text2" w:themeFillShade="80"/>
          </w:tcPr>
          <w:p w14:paraId="39B6B4E3" w14:textId="77777777" w:rsidR="0051217C" w:rsidRPr="001D6D36" w:rsidRDefault="0051217C" w:rsidP="00635616">
            <w:pPr>
              <w:rPr>
                <w:rFonts w:ascii="Arial" w:hAnsi="Arial" w:cs="Arial"/>
                <w:b/>
              </w:rPr>
            </w:pPr>
            <w:r w:rsidRPr="001D6D36">
              <w:rPr>
                <w:rFonts w:ascii="Arial" w:hAnsi="Arial" w:cs="Arial"/>
                <w:b/>
              </w:rPr>
              <w:t>A) PORTADA</w:t>
            </w:r>
          </w:p>
        </w:tc>
      </w:tr>
      <w:tr w:rsidR="00635616" w:rsidRPr="001D6D36" w14:paraId="1CF6B1C2" w14:textId="77777777" w:rsidTr="29DB2B5A">
        <w:tc>
          <w:tcPr>
            <w:tcW w:w="9005" w:type="dxa"/>
            <w:gridSpan w:val="2"/>
          </w:tcPr>
          <w:p w14:paraId="6E004C4D" w14:textId="77777777" w:rsidR="00F86A22" w:rsidRPr="001D6D36" w:rsidRDefault="005C256F" w:rsidP="00635616">
            <w:pPr>
              <w:rPr>
                <w:rFonts w:ascii="Arial" w:hAnsi="Arial" w:cs="Arial"/>
              </w:rPr>
            </w:pPr>
            <w:r w:rsidRPr="001D6D36">
              <w:rPr>
                <w:rFonts w:ascii="Arial" w:hAnsi="Arial" w:cs="Arial"/>
              </w:rPr>
              <w:t xml:space="preserve">Debe contener el título de la </w:t>
            </w:r>
            <w:r w:rsidR="00716078" w:rsidRPr="001D6D36">
              <w:rPr>
                <w:rFonts w:ascii="Arial" w:hAnsi="Arial" w:cs="Arial"/>
              </w:rPr>
              <w:t>propuesta de investigación, nombre del aspir</w:t>
            </w:r>
            <w:r w:rsidRPr="001D6D36">
              <w:rPr>
                <w:rFonts w:ascii="Arial" w:hAnsi="Arial" w:cs="Arial"/>
              </w:rPr>
              <w:t>ante</w:t>
            </w:r>
            <w:r w:rsidR="00F86A22" w:rsidRPr="001D6D36">
              <w:rPr>
                <w:rFonts w:ascii="Arial" w:hAnsi="Arial" w:cs="Arial"/>
              </w:rPr>
              <w:t xml:space="preserve"> y</w:t>
            </w:r>
            <w:r w:rsidRPr="001D6D36">
              <w:rPr>
                <w:rFonts w:ascii="Arial" w:hAnsi="Arial" w:cs="Arial"/>
              </w:rPr>
              <w:t xml:space="preserve"> nombre de la LGAC a la que </w:t>
            </w:r>
            <w:r w:rsidR="00716078" w:rsidRPr="001D6D36">
              <w:rPr>
                <w:rFonts w:ascii="Arial" w:hAnsi="Arial" w:cs="Arial"/>
              </w:rPr>
              <w:t xml:space="preserve">pertenece </w:t>
            </w:r>
            <w:r w:rsidRPr="001D6D36">
              <w:rPr>
                <w:rFonts w:ascii="Arial" w:hAnsi="Arial" w:cs="Arial"/>
              </w:rPr>
              <w:t>el proyecto:</w:t>
            </w:r>
            <w:r w:rsidR="00F86A22" w:rsidRPr="001D6D36">
              <w:rPr>
                <w:rFonts w:ascii="Arial" w:hAnsi="Arial" w:cs="Arial"/>
              </w:rPr>
              <w:t xml:space="preserve"> </w:t>
            </w:r>
          </w:p>
          <w:p w14:paraId="08BA6E08" w14:textId="0A5A3325" w:rsidR="00EA1522" w:rsidRDefault="00EA1522" w:rsidP="00EA152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D6D36">
              <w:rPr>
                <w:rFonts w:ascii="Arial" w:hAnsi="Arial" w:cs="Arial"/>
              </w:rPr>
              <w:t>LGAC</w:t>
            </w:r>
            <w:r w:rsidRPr="00EA15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1. </w:t>
            </w:r>
            <w:r w:rsidRPr="00EA1522">
              <w:rPr>
                <w:rFonts w:ascii="Arial" w:hAnsi="Arial" w:cs="Arial"/>
              </w:rPr>
              <w:t>Silvicultura Funcional para la Sustentabilidad</w:t>
            </w:r>
          </w:p>
          <w:p w14:paraId="5F13FDA6" w14:textId="3B7D6C2B" w:rsidR="00635616" w:rsidRPr="00EA1522" w:rsidRDefault="00EA1522" w:rsidP="00EA152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A1522">
              <w:rPr>
                <w:rFonts w:ascii="Arial" w:hAnsi="Arial" w:cs="Arial"/>
              </w:rPr>
              <w:t xml:space="preserve">LGAC </w:t>
            </w:r>
            <w:r>
              <w:rPr>
                <w:rFonts w:ascii="Arial" w:hAnsi="Arial" w:cs="Arial"/>
              </w:rPr>
              <w:t xml:space="preserve">2. </w:t>
            </w:r>
            <w:r w:rsidRPr="00EA1522">
              <w:rPr>
                <w:rFonts w:ascii="Arial" w:hAnsi="Arial" w:cs="Arial"/>
              </w:rPr>
              <w:t>Ecología Forestal Integral</w:t>
            </w:r>
          </w:p>
        </w:tc>
      </w:tr>
      <w:tr w:rsidR="00635616" w:rsidRPr="001D6D36" w14:paraId="1B2A9E9B" w14:textId="77777777" w:rsidTr="29DB2B5A">
        <w:tc>
          <w:tcPr>
            <w:tcW w:w="9005" w:type="dxa"/>
            <w:gridSpan w:val="2"/>
            <w:shd w:val="clear" w:color="auto" w:fill="0F243E" w:themeFill="text2" w:themeFillShade="80"/>
          </w:tcPr>
          <w:p w14:paraId="3F0E1AE5" w14:textId="77777777" w:rsidR="00635616" w:rsidRPr="001D6D36" w:rsidRDefault="00F86A22" w:rsidP="00635616">
            <w:pPr>
              <w:rPr>
                <w:rFonts w:ascii="Arial" w:hAnsi="Arial" w:cs="Arial"/>
                <w:b/>
              </w:rPr>
            </w:pPr>
            <w:r w:rsidRPr="001D6D36">
              <w:rPr>
                <w:rFonts w:ascii="Arial" w:hAnsi="Arial" w:cs="Arial"/>
                <w:b/>
              </w:rPr>
              <w:t>B) TÍTULO</w:t>
            </w:r>
          </w:p>
        </w:tc>
      </w:tr>
      <w:tr w:rsidR="005C256F" w:rsidRPr="001D6D36" w14:paraId="7CF76FDB" w14:textId="77777777" w:rsidTr="29DB2B5A">
        <w:tc>
          <w:tcPr>
            <w:tcW w:w="9005" w:type="dxa"/>
            <w:gridSpan w:val="2"/>
          </w:tcPr>
          <w:p w14:paraId="4D136ADD" w14:textId="5E162AEA" w:rsidR="005C256F" w:rsidRPr="001D6D36" w:rsidRDefault="00F86A22" w:rsidP="0051217C">
            <w:pPr>
              <w:jc w:val="both"/>
              <w:rPr>
                <w:rFonts w:ascii="Arial" w:hAnsi="Arial" w:cs="Arial"/>
              </w:rPr>
            </w:pPr>
            <w:r w:rsidRPr="4DF283CE">
              <w:rPr>
                <w:rFonts w:ascii="Arial" w:hAnsi="Arial" w:cs="Arial"/>
              </w:rPr>
              <w:t>Debe ser atractivo, interesante, breve</w:t>
            </w:r>
            <w:r w:rsidR="00674148" w:rsidRPr="4DF283CE">
              <w:rPr>
                <w:rFonts w:ascii="Arial" w:hAnsi="Arial" w:cs="Arial"/>
              </w:rPr>
              <w:t>,</w:t>
            </w:r>
            <w:r w:rsidRPr="4DF283CE">
              <w:rPr>
                <w:rFonts w:ascii="Arial" w:hAnsi="Arial" w:cs="Arial"/>
              </w:rPr>
              <w:t xml:space="preserve"> pero suficientemente descriptivo como para permitir identificar de forma rápida </w:t>
            </w:r>
            <w:r w:rsidR="00716078" w:rsidRPr="4DF283CE">
              <w:rPr>
                <w:rFonts w:ascii="Arial" w:hAnsi="Arial" w:cs="Arial"/>
              </w:rPr>
              <w:t>el</w:t>
            </w:r>
            <w:r w:rsidRPr="4DF283CE">
              <w:rPr>
                <w:rFonts w:ascii="Arial" w:hAnsi="Arial" w:cs="Arial"/>
              </w:rPr>
              <w:t xml:space="preserve"> problema a investigar</w:t>
            </w:r>
            <w:r w:rsidR="0092435D" w:rsidRPr="4DF283CE">
              <w:rPr>
                <w:rFonts w:ascii="Arial" w:hAnsi="Arial" w:cs="Arial"/>
              </w:rPr>
              <w:t xml:space="preserve"> o </w:t>
            </w:r>
            <w:r w:rsidR="49C1279C" w:rsidRPr="4DF283CE">
              <w:rPr>
                <w:rFonts w:ascii="Arial" w:hAnsi="Arial" w:cs="Arial"/>
              </w:rPr>
              <w:t xml:space="preserve">el panorama </w:t>
            </w:r>
            <w:r w:rsidR="0092435D" w:rsidRPr="4DF283CE">
              <w:rPr>
                <w:rFonts w:ascii="Arial" w:hAnsi="Arial" w:cs="Arial"/>
              </w:rPr>
              <w:t>de</w:t>
            </w:r>
            <w:r w:rsidR="5C13D6F0" w:rsidRPr="4DF283CE">
              <w:rPr>
                <w:rFonts w:ascii="Arial" w:hAnsi="Arial" w:cs="Arial"/>
              </w:rPr>
              <w:t>l</w:t>
            </w:r>
            <w:r w:rsidR="0092435D" w:rsidRPr="4DF283CE">
              <w:rPr>
                <w:rFonts w:ascii="Arial" w:hAnsi="Arial" w:cs="Arial"/>
              </w:rPr>
              <w:t xml:space="preserve"> </w:t>
            </w:r>
            <w:r w:rsidR="0E85F646" w:rsidRPr="4DF283CE">
              <w:rPr>
                <w:rFonts w:ascii="Arial" w:hAnsi="Arial" w:cs="Arial"/>
              </w:rPr>
              <w:t>que tratará</w:t>
            </w:r>
            <w:r w:rsidR="006855CA">
              <w:rPr>
                <w:rFonts w:ascii="Arial" w:hAnsi="Arial" w:cs="Arial"/>
              </w:rPr>
              <w:t xml:space="preserve"> </w:t>
            </w:r>
            <w:r w:rsidR="0092435D" w:rsidRPr="4DF283CE">
              <w:rPr>
                <w:rFonts w:ascii="Arial" w:hAnsi="Arial" w:cs="Arial"/>
              </w:rPr>
              <w:t>el estudio</w:t>
            </w:r>
            <w:r w:rsidRPr="4DF283CE">
              <w:rPr>
                <w:rFonts w:ascii="Arial" w:hAnsi="Arial" w:cs="Arial"/>
              </w:rPr>
              <w:t xml:space="preserve">. El título debe corresponder al objetivo general de la investigación. </w:t>
            </w:r>
            <w:r w:rsidR="00716078" w:rsidRPr="4DF283CE">
              <w:rPr>
                <w:rFonts w:ascii="Arial" w:hAnsi="Arial" w:cs="Arial"/>
              </w:rPr>
              <w:t>Debe ser conciso y no</w:t>
            </w:r>
            <w:r w:rsidRPr="4DF283CE">
              <w:rPr>
                <w:rFonts w:ascii="Arial" w:hAnsi="Arial" w:cs="Arial"/>
              </w:rPr>
              <w:t xml:space="preserve"> exceder de 15 palabras.</w:t>
            </w:r>
          </w:p>
        </w:tc>
      </w:tr>
      <w:tr w:rsidR="005C256F" w:rsidRPr="001D6D36" w14:paraId="637E650D" w14:textId="77777777" w:rsidTr="29DB2B5A">
        <w:tc>
          <w:tcPr>
            <w:tcW w:w="9005" w:type="dxa"/>
            <w:gridSpan w:val="2"/>
            <w:shd w:val="clear" w:color="auto" w:fill="0F243E" w:themeFill="text2" w:themeFillShade="80"/>
          </w:tcPr>
          <w:p w14:paraId="3B8B2104" w14:textId="77777777" w:rsidR="005C256F" w:rsidRPr="001D6D36" w:rsidRDefault="00F86A22" w:rsidP="00635616">
            <w:pPr>
              <w:rPr>
                <w:rFonts w:ascii="Arial" w:hAnsi="Arial" w:cs="Arial"/>
                <w:b/>
              </w:rPr>
            </w:pPr>
            <w:r w:rsidRPr="001D6D36">
              <w:rPr>
                <w:rFonts w:ascii="Arial" w:hAnsi="Arial" w:cs="Arial"/>
                <w:b/>
              </w:rPr>
              <w:t>C) INTRODUCCIÓN O PLANTEAMIENTO DEL PROBLEMA</w:t>
            </w:r>
          </w:p>
        </w:tc>
      </w:tr>
      <w:tr w:rsidR="005C256F" w:rsidRPr="001D6D36" w14:paraId="6EB50B29" w14:textId="77777777" w:rsidTr="29DB2B5A">
        <w:tc>
          <w:tcPr>
            <w:tcW w:w="9005" w:type="dxa"/>
            <w:gridSpan w:val="2"/>
          </w:tcPr>
          <w:p w14:paraId="02F79252" w14:textId="35238347" w:rsidR="005C256F" w:rsidRPr="001D6D36" w:rsidRDefault="00FE36A4" w:rsidP="0051217C">
            <w:pPr>
              <w:jc w:val="both"/>
              <w:rPr>
                <w:rFonts w:ascii="Arial" w:hAnsi="Arial" w:cs="Arial"/>
              </w:rPr>
            </w:pPr>
            <w:r w:rsidRPr="29DB2B5A">
              <w:rPr>
                <w:rFonts w:ascii="Arial" w:hAnsi="Arial" w:cs="Arial"/>
              </w:rPr>
              <w:t xml:space="preserve">Debe suministrar la suficiente información sobre el </w:t>
            </w:r>
            <w:r w:rsidR="0051217C" w:rsidRPr="29DB2B5A">
              <w:rPr>
                <w:rFonts w:ascii="Arial" w:hAnsi="Arial" w:cs="Arial"/>
              </w:rPr>
              <w:t>problema</w:t>
            </w:r>
            <w:r w:rsidRPr="29DB2B5A">
              <w:rPr>
                <w:rFonts w:ascii="Arial" w:hAnsi="Arial" w:cs="Arial"/>
              </w:rPr>
              <w:t xml:space="preserve"> de investigación</w:t>
            </w:r>
            <w:r w:rsidR="0051217C" w:rsidRPr="29DB2B5A">
              <w:rPr>
                <w:rFonts w:ascii="Arial" w:hAnsi="Arial" w:cs="Arial"/>
              </w:rPr>
              <w:t xml:space="preserve"> que se va a abordar</w:t>
            </w:r>
            <w:r w:rsidR="006855CA">
              <w:rPr>
                <w:rFonts w:ascii="Arial" w:hAnsi="Arial" w:cs="Arial"/>
              </w:rPr>
              <w:t>, considerando la pregunta planteada en la situación hipotética</w:t>
            </w:r>
            <w:r w:rsidRPr="29DB2B5A">
              <w:rPr>
                <w:rFonts w:ascii="Arial" w:hAnsi="Arial" w:cs="Arial"/>
              </w:rPr>
              <w:t>. En este</w:t>
            </w:r>
            <w:r w:rsidR="00674148" w:rsidRPr="29DB2B5A">
              <w:rPr>
                <w:rFonts w:ascii="Arial" w:hAnsi="Arial" w:cs="Arial"/>
              </w:rPr>
              <w:t>,</w:t>
            </w:r>
            <w:r w:rsidRPr="29DB2B5A">
              <w:rPr>
                <w:rFonts w:ascii="Arial" w:hAnsi="Arial" w:cs="Arial"/>
              </w:rPr>
              <w:t xml:space="preserve"> </w:t>
            </w:r>
            <w:r w:rsidR="00716078" w:rsidRPr="29DB2B5A">
              <w:rPr>
                <w:rFonts w:ascii="Arial" w:hAnsi="Arial" w:cs="Arial"/>
              </w:rPr>
              <w:t>s</w:t>
            </w:r>
            <w:r w:rsidRPr="29DB2B5A">
              <w:rPr>
                <w:rFonts w:ascii="Arial" w:hAnsi="Arial" w:cs="Arial"/>
              </w:rPr>
              <w:t xml:space="preserve">e presenta el planteamiento del problema, la relevancia del estudio, la justificación y la </w:t>
            </w:r>
            <w:r w:rsidRPr="29DB2B5A">
              <w:rPr>
                <w:rFonts w:ascii="Arial" w:hAnsi="Arial" w:cs="Arial"/>
              </w:rPr>
              <w:lastRenderedPageBreak/>
              <w:t xml:space="preserve">repercusión de la investigación. El planteamiento debe redactarse </w:t>
            </w:r>
            <w:r w:rsidR="7E0ACD74" w:rsidRPr="29DB2B5A">
              <w:rPr>
                <w:rFonts w:ascii="Arial" w:hAnsi="Arial" w:cs="Arial"/>
              </w:rPr>
              <w:t xml:space="preserve">con enunciados cortos </w:t>
            </w:r>
            <w:r w:rsidRPr="29DB2B5A">
              <w:rPr>
                <w:rFonts w:ascii="Arial" w:hAnsi="Arial" w:cs="Arial"/>
              </w:rPr>
              <w:t>de lo general a lo particular</w:t>
            </w:r>
            <w:r w:rsidR="00674148" w:rsidRPr="29DB2B5A">
              <w:rPr>
                <w:rFonts w:ascii="Arial" w:hAnsi="Arial" w:cs="Arial"/>
              </w:rPr>
              <w:t>,</w:t>
            </w:r>
            <w:r w:rsidRPr="29DB2B5A">
              <w:rPr>
                <w:rFonts w:ascii="Arial" w:hAnsi="Arial" w:cs="Arial"/>
              </w:rPr>
              <w:t xml:space="preserve"> y </w:t>
            </w:r>
            <w:r w:rsidR="6EECAA73" w:rsidRPr="29DB2B5A">
              <w:rPr>
                <w:rFonts w:ascii="Arial" w:hAnsi="Arial" w:cs="Arial"/>
              </w:rPr>
              <w:t xml:space="preserve">cada uno </w:t>
            </w:r>
            <w:r w:rsidRPr="29DB2B5A">
              <w:rPr>
                <w:rFonts w:ascii="Arial" w:hAnsi="Arial" w:cs="Arial"/>
              </w:rPr>
              <w:t>debe tener un adecuado</w:t>
            </w:r>
            <w:r w:rsidR="3B6AC0B3" w:rsidRPr="29DB2B5A">
              <w:rPr>
                <w:rFonts w:ascii="Arial" w:hAnsi="Arial" w:cs="Arial"/>
              </w:rPr>
              <w:t xml:space="preserve"> y actualizado</w:t>
            </w:r>
            <w:r w:rsidRPr="29DB2B5A">
              <w:rPr>
                <w:rFonts w:ascii="Arial" w:hAnsi="Arial" w:cs="Arial"/>
              </w:rPr>
              <w:t xml:space="preserve"> respaldo bibliográfico. Debe introducir al lector a la problemática que se </w:t>
            </w:r>
            <w:r w:rsidR="578EB3B7" w:rsidRPr="29DB2B5A">
              <w:rPr>
                <w:rFonts w:ascii="Arial" w:hAnsi="Arial" w:cs="Arial"/>
              </w:rPr>
              <w:t>quiere investigar</w:t>
            </w:r>
            <w:r w:rsidRPr="29DB2B5A">
              <w:rPr>
                <w:rFonts w:ascii="Arial" w:hAnsi="Arial" w:cs="Arial"/>
              </w:rPr>
              <w:t>, su redacción debe ser coherente</w:t>
            </w:r>
            <w:r w:rsidR="7D4F8A22" w:rsidRPr="29DB2B5A">
              <w:rPr>
                <w:rFonts w:ascii="Arial" w:hAnsi="Arial" w:cs="Arial"/>
              </w:rPr>
              <w:t xml:space="preserve"> e hilada contextualmente</w:t>
            </w:r>
            <w:r w:rsidRPr="29DB2B5A">
              <w:rPr>
                <w:rFonts w:ascii="Arial" w:hAnsi="Arial" w:cs="Arial"/>
              </w:rPr>
              <w:t xml:space="preserve"> y debe culminar con el aporte </w:t>
            </w:r>
            <w:r w:rsidR="044EEE6E" w:rsidRPr="29DB2B5A">
              <w:rPr>
                <w:rFonts w:ascii="Arial" w:hAnsi="Arial" w:cs="Arial"/>
              </w:rPr>
              <w:t xml:space="preserve">novedoso </w:t>
            </w:r>
            <w:r w:rsidR="0051217C" w:rsidRPr="29DB2B5A">
              <w:rPr>
                <w:rFonts w:ascii="Arial" w:hAnsi="Arial" w:cs="Arial"/>
              </w:rPr>
              <w:t>de la propuesta</w:t>
            </w:r>
            <w:r w:rsidR="406B81DB" w:rsidRPr="29DB2B5A">
              <w:rPr>
                <w:rFonts w:ascii="Arial" w:hAnsi="Arial" w:cs="Arial"/>
              </w:rPr>
              <w:t xml:space="preserve"> de investigación</w:t>
            </w:r>
            <w:r w:rsidRPr="29DB2B5A">
              <w:rPr>
                <w:rFonts w:ascii="Arial" w:hAnsi="Arial" w:cs="Arial"/>
              </w:rPr>
              <w:t>.</w:t>
            </w:r>
            <w:r w:rsidR="00FF4806" w:rsidRPr="29DB2B5A">
              <w:rPr>
                <w:rFonts w:ascii="Arial" w:hAnsi="Arial" w:cs="Arial"/>
              </w:rPr>
              <w:t xml:space="preserve"> Ponga atención en la ortografía y los tiempos</w:t>
            </w:r>
            <w:r w:rsidR="006855CA">
              <w:rPr>
                <w:rFonts w:ascii="Arial" w:hAnsi="Arial" w:cs="Arial"/>
              </w:rPr>
              <w:t xml:space="preserve"> gramaticales</w:t>
            </w:r>
            <w:r w:rsidR="00FF4806" w:rsidRPr="29DB2B5A">
              <w:rPr>
                <w:rFonts w:ascii="Arial" w:hAnsi="Arial" w:cs="Arial"/>
              </w:rPr>
              <w:t xml:space="preserve"> de los enunciados.</w:t>
            </w:r>
          </w:p>
        </w:tc>
      </w:tr>
      <w:tr w:rsidR="005C256F" w:rsidRPr="001D6D36" w14:paraId="0E5E0EA9" w14:textId="77777777" w:rsidTr="29DB2B5A">
        <w:tc>
          <w:tcPr>
            <w:tcW w:w="9005" w:type="dxa"/>
            <w:gridSpan w:val="2"/>
            <w:shd w:val="clear" w:color="auto" w:fill="0F243E" w:themeFill="text2" w:themeFillShade="80"/>
          </w:tcPr>
          <w:p w14:paraId="327A06A7" w14:textId="3FF05D42" w:rsidR="005C256F" w:rsidRPr="001D6D36" w:rsidRDefault="00F86A22" w:rsidP="00716078">
            <w:pPr>
              <w:rPr>
                <w:rFonts w:ascii="Arial" w:hAnsi="Arial" w:cs="Arial"/>
                <w:b/>
              </w:rPr>
            </w:pPr>
            <w:r w:rsidRPr="001D6D36">
              <w:rPr>
                <w:rFonts w:ascii="Arial" w:hAnsi="Arial" w:cs="Arial"/>
                <w:b/>
              </w:rPr>
              <w:lastRenderedPageBreak/>
              <w:t>D) OBJETIVO</w:t>
            </w:r>
          </w:p>
        </w:tc>
      </w:tr>
      <w:tr w:rsidR="005C256F" w:rsidRPr="001D6D36" w14:paraId="2D17B48C" w14:textId="77777777" w:rsidTr="29DB2B5A">
        <w:tc>
          <w:tcPr>
            <w:tcW w:w="9005" w:type="dxa"/>
            <w:gridSpan w:val="2"/>
          </w:tcPr>
          <w:p w14:paraId="496522A4" w14:textId="163BD678" w:rsidR="005C256F" w:rsidRPr="001D6D36" w:rsidRDefault="0092435D" w:rsidP="00EC4269">
            <w:pPr>
              <w:jc w:val="both"/>
              <w:rPr>
                <w:rFonts w:ascii="Arial" w:hAnsi="Arial" w:cs="Arial"/>
              </w:rPr>
            </w:pPr>
            <w:r w:rsidRPr="29DB2B5A">
              <w:rPr>
                <w:rFonts w:ascii="Arial" w:hAnsi="Arial" w:cs="Arial"/>
              </w:rPr>
              <w:t xml:space="preserve">El objetivo </w:t>
            </w:r>
            <w:r w:rsidR="420B97F0" w:rsidRPr="29DB2B5A">
              <w:rPr>
                <w:rFonts w:ascii="Arial" w:hAnsi="Arial" w:cs="Arial"/>
              </w:rPr>
              <w:t xml:space="preserve">debe describir el contexto general </w:t>
            </w:r>
            <w:r w:rsidR="00FE36A4" w:rsidRPr="29DB2B5A">
              <w:rPr>
                <w:rFonts w:ascii="Arial" w:hAnsi="Arial" w:cs="Arial"/>
              </w:rPr>
              <w:t>de las actividades que se van a desarrollar y servirán para evaluar la factibilidad de la investigación</w:t>
            </w:r>
            <w:r w:rsidR="00716078" w:rsidRPr="29DB2B5A">
              <w:rPr>
                <w:rFonts w:ascii="Arial" w:hAnsi="Arial" w:cs="Arial"/>
              </w:rPr>
              <w:t>. Debe ser explícito</w:t>
            </w:r>
            <w:r w:rsidR="00FE36A4" w:rsidRPr="29DB2B5A">
              <w:rPr>
                <w:rFonts w:ascii="Arial" w:hAnsi="Arial" w:cs="Arial"/>
              </w:rPr>
              <w:t xml:space="preserve"> e indicar el rumbo de la investigación. </w:t>
            </w:r>
            <w:r w:rsidR="00EA1522" w:rsidRPr="29DB2B5A">
              <w:rPr>
                <w:rFonts w:ascii="Arial" w:hAnsi="Arial" w:cs="Arial"/>
              </w:rPr>
              <w:t>El objetivo bien justificado inicia</w:t>
            </w:r>
            <w:r w:rsidR="00FE36A4" w:rsidRPr="29DB2B5A">
              <w:rPr>
                <w:rFonts w:ascii="Arial" w:hAnsi="Arial" w:cs="Arial"/>
              </w:rPr>
              <w:t xml:space="preserve"> con un verbo en infinitivo y debe responder la siguiente pregunta:</w:t>
            </w:r>
          </w:p>
          <w:p w14:paraId="7AC3D4B1" w14:textId="77777777" w:rsidR="002D564E" w:rsidRDefault="00FE36A4" w:rsidP="0092435D">
            <w:pPr>
              <w:jc w:val="both"/>
              <w:rPr>
                <w:rFonts w:ascii="Arial" w:hAnsi="Arial" w:cs="Arial"/>
              </w:rPr>
            </w:pPr>
            <w:r w:rsidRPr="29DB2B5A">
              <w:rPr>
                <w:rFonts w:ascii="Arial" w:hAnsi="Arial" w:cs="Arial"/>
              </w:rPr>
              <w:t xml:space="preserve">¿Qué se va a </w:t>
            </w:r>
            <w:r w:rsidR="00674148" w:rsidRPr="29DB2B5A">
              <w:rPr>
                <w:rFonts w:ascii="Arial" w:hAnsi="Arial" w:cs="Arial"/>
              </w:rPr>
              <w:t xml:space="preserve">investigar? </w:t>
            </w:r>
          </w:p>
          <w:p w14:paraId="47EEBEBA" w14:textId="3B1780F6" w:rsidR="006855CA" w:rsidRPr="001D6D36" w:rsidRDefault="006855CA" w:rsidP="009243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*Puede incluir más de un objetivo s</w:t>
            </w:r>
            <w:r w:rsidR="00D22AD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el aspirante lo considera.</w:t>
            </w:r>
          </w:p>
        </w:tc>
      </w:tr>
      <w:tr w:rsidR="005C256F" w:rsidRPr="001D6D36" w14:paraId="2C3F612C" w14:textId="77777777" w:rsidTr="29DB2B5A">
        <w:tc>
          <w:tcPr>
            <w:tcW w:w="9005" w:type="dxa"/>
            <w:gridSpan w:val="2"/>
            <w:shd w:val="clear" w:color="auto" w:fill="0F243E" w:themeFill="text2" w:themeFillShade="80"/>
          </w:tcPr>
          <w:p w14:paraId="01762393" w14:textId="77777777" w:rsidR="005C256F" w:rsidRPr="001D6D36" w:rsidRDefault="00F86A22" w:rsidP="00635616">
            <w:pPr>
              <w:rPr>
                <w:rFonts w:ascii="Arial" w:hAnsi="Arial" w:cs="Arial"/>
                <w:b/>
              </w:rPr>
            </w:pPr>
            <w:r w:rsidRPr="001D6D36">
              <w:rPr>
                <w:rFonts w:ascii="Arial" w:hAnsi="Arial" w:cs="Arial"/>
                <w:b/>
              </w:rPr>
              <w:t>E) HIPÓTESIS O PREGUNTA DE INVESTIGACIÓN</w:t>
            </w:r>
          </w:p>
        </w:tc>
      </w:tr>
      <w:tr w:rsidR="005C256F" w:rsidRPr="001D6D36" w14:paraId="3740E16B" w14:textId="77777777" w:rsidTr="29DB2B5A">
        <w:tc>
          <w:tcPr>
            <w:tcW w:w="9005" w:type="dxa"/>
            <w:gridSpan w:val="2"/>
          </w:tcPr>
          <w:p w14:paraId="167F9341" w14:textId="19C89829" w:rsidR="005C256F" w:rsidRPr="001D6D36" w:rsidRDefault="00AD42B7" w:rsidP="00EC4269">
            <w:pPr>
              <w:jc w:val="both"/>
              <w:rPr>
                <w:rFonts w:ascii="Arial" w:hAnsi="Arial" w:cs="Arial"/>
              </w:rPr>
            </w:pPr>
            <w:r w:rsidRPr="29DB2B5A">
              <w:rPr>
                <w:rFonts w:ascii="Arial" w:hAnsi="Arial" w:cs="Arial"/>
              </w:rPr>
              <w:t>La hipótesis</w:t>
            </w:r>
            <w:r w:rsidR="00FE36A4" w:rsidRPr="29DB2B5A">
              <w:rPr>
                <w:rFonts w:ascii="Arial" w:hAnsi="Arial" w:cs="Arial"/>
              </w:rPr>
              <w:t xml:space="preserve"> </w:t>
            </w:r>
            <w:r w:rsidR="1AC90C17" w:rsidRPr="29DB2B5A">
              <w:rPr>
                <w:rFonts w:ascii="Arial" w:hAnsi="Arial" w:cs="Arial"/>
              </w:rPr>
              <w:t xml:space="preserve">es </w:t>
            </w:r>
            <w:r w:rsidR="00FE36A4" w:rsidRPr="29DB2B5A">
              <w:rPr>
                <w:rFonts w:ascii="Arial" w:hAnsi="Arial" w:cs="Arial"/>
              </w:rPr>
              <w:t>el eslabón entre la</w:t>
            </w:r>
            <w:r w:rsidR="09D9796B" w:rsidRPr="29DB2B5A">
              <w:rPr>
                <w:rFonts w:ascii="Arial" w:hAnsi="Arial" w:cs="Arial"/>
              </w:rPr>
              <w:t xml:space="preserve"> información teórica </w:t>
            </w:r>
            <w:r w:rsidR="00D22AD4">
              <w:rPr>
                <w:rFonts w:ascii="Arial" w:hAnsi="Arial" w:cs="Arial"/>
              </w:rPr>
              <w:t xml:space="preserve">bibliográfica </w:t>
            </w:r>
            <w:r w:rsidR="09D9796B" w:rsidRPr="29DB2B5A">
              <w:rPr>
                <w:rFonts w:ascii="Arial" w:hAnsi="Arial" w:cs="Arial"/>
              </w:rPr>
              <w:t xml:space="preserve">que existe sobre el tema </w:t>
            </w:r>
            <w:r w:rsidR="00FE36A4" w:rsidRPr="29DB2B5A">
              <w:rPr>
                <w:rFonts w:ascii="Arial" w:hAnsi="Arial" w:cs="Arial"/>
              </w:rPr>
              <w:t>y l</w:t>
            </w:r>
            <w:r w:rsidR="261A8110" w:rsidRPr="29DB2B5A">
              <w:rPr>
                <w:rFonts w:ascii="Arial" w:hAnsi="Arial" w:cs="Arial"/>
              </w:rPr>
              <w:t>o que se espera</w:t>
            </w:r>
            <w:r w:rsidR="00D22AD4">
              <w:rPr>
                <w:rFonts w:ascii="Arial" w:hAnsi="Arial" w:cs="Arial"/>
              </w:rPr>
              <w:t xml:space="preserve"> obtener</w:t>
            </w:r>
            <w:r w:rsidR="261A8110" w:rsidRPr="29DB2B5A">
              <w:rPr>
                <w:rFonts w:ascii="Arial" w:hAnsi="Arial" w:cs="Arial"/>
              </w:rPr>
              <w:t xml:space="preserve"> en l</w:t>
            </w:r>
            <w:r w:rsidR="00FE36A4" w:rsidRPr="29DB2B5A">
              <w:rPr>
                <w:rFonts w:ascii="Arial" w:hAnsi="Arial" w:cs="Arial"/>
              </w:rPr>
              <w:t xml:space="preserve">a investigación </w:t>
            </w:r>
            <w:r w:rsidR="006855CA">
              <w:rPr>
                <w:rFonts w:ascii="Arial" w:hAnsi="Arial" w:cs="Arial"/>
              </w:rPr>
              <w:t>con</w:t>
            </w:r>
            <w:r w:rsidR="71C84ABD" w:rsidRPr="29DB2B5A">
              <w:rPr>
                <w:rFonts w:ascii="Arial" w:hAnsi="Arial" w:cs="Arial"/>
              </w:rPr>
              <w:t xml:space="preserve"> base </w:t>
            </w:r>
            <w:r w:rsidR="006855CA">
              <w:rPr>
                <w:rFonts w:ascii="Arial" w:hAnsi="Arial" w:cs="Arial"/>
              </w:rPr>
              <w:t>en</w:t>
            </w:r>
            <w:r w:rsidR="71C84ABD" w:rsidRPr="29DB2B5A">
              <w:rPr>
                <w:rFonts w:ascii="Arial" w:hAnsi="Arial" w:cs="Arial"/>
              </w:rPr>
              <w:t xml:space="preserve"> este escenario teórico</w:t>
            </w:r>
            <w:r w:rsidR="006855CA">
              <w:rPr>
                <w:rFonts w:ascii="Arial" w:hAnsi="Arial" w:cs="Arial"/>
              </w:rPr>
              <w:t>,</w:t>
            </w:r>
            <w:r w:rsidR="71C84ABD" w:rsidRPr="29DB2B5A">
              <w:rPr>
                <w:rFonts w:ascii="Arial" w:hAnsi="Arial" w:cs="Arial"/>
              </w:rPr>
              <w:t xml:space="preserve"> </w:t>
            </w:r>
            <w:r w:rsidR="00FE36A4" w:rsidRPr="29DB2B5A">
              <w:rPr>
                <w:rFonts w:ascii="Arial" w:hAnsi="Arial" w:cs="Arial"/>
              </w:rPr>
              <w:t>que</w:t>
            </w:r>
            <w:r w:rsidR="51D08DBD" w:rsidRPr="29DB2B5A">
              <w:rPr>
                <w:rFonts w:ascii="Arial" w:hAnsi="Arial" w:cs="Arial"/>
              </w:rPr>
              <w:t xml:space="preserve"> permit</w:t>
            </w:r>
            <w:r w:rsidR="7AF7312A" w:rsidRPr="29DB2B5A">
              <w:rPr>
                <w:rFonts w:ascii="Arial" w:hAnsi="Arial" w:cs="Arial"/>
              </w:rPr>
              <w:t>e</w:t>
            </w:r>
            <w:r w:rsidR="51D08DBD" w:rsidRPr="29DB2B5A">
              <w:rPr>
                <w:rFonts w:ascii="Arial" w:hAnsi="Arial" w:cs="Arial"/>
              </w:rPr>
              <w:t xml:space="preserve"> una nueva aportación </w:t>
            </w:r>
            <w:r w:rsidR="00FE36A4" w:rsidRPr="29DB2B5A">
              <w:rPr>
                <w:rFonts w:ascii="Arial" w:hAnsi="Arial" w:cs="Arial"/>
              </w:rPr>
              <w:t>al saber</w:t>
            </w:r>
            <w:r w:rsidRPr="29DB2B5A">
              <w:rPr>
                <w:rFonts w:ascii="Arial" w:hAnsi="Arial" w:cs="Arial"/>
              </w:rPr>
              <w:t xml:space="preserve">. Por su parte, la pregunta de investigación se relaciona más con el objetivo general y plantea una </w:t>
            </w:r>
            <w:r w:rsidR="0092435D" w:rsidRPr="29DB2B5A">
              <w:rPr>
                <w:rFonts w:ascii="Arial" w:hAnsi="Arial" w:cs="Arial"/>
              </w:rPr>
              <w:t xml:space="preserve">predicción de la </w:t>
            </w:r>
            <w:r w:rsidRPr="29DB2B5A">
              <w:rPr>
                <w:rFonts w:ascii="Arial" w:hAnsi="Arial" w:cs="Arial"/>
              </w:rPr>
              <w:t xml:space="preserve">problemática o vacío en la información que se pretende abordar con la investigación. </w:t>
            </w:r>
          </w:p>
        </w:tc>
      </w:tr>
      <w:tr w:rsidR="005C256F" w:rsidRPr="001D6D36" w14:paraId="64AEB15B" w14:textId="77777777" w:rsidTr="29DB2B5A">
        <w:tc>
          <w:tcPr>
            <w:tcW w:w="9005" w:type="dxa"/>
            <w:gridSpan w:val="2"/>
            <w:shd w:val="clear" w:color="auto" w:fill="0F243E" w:themeFill="text2" w:themeFillShade="80"/>
          </w:tcPr>
          <w:p w14:paraId="4F149BED" w14:textId="77777777" w:rsidR="005C256F" w:rsidRPr="001D6D36" w:rsidRDefault="00F86A22" w:rsidP="00635616">
            <w:pPr>
              <w:rPr>
                <w:rFonts w:ascii="Arial" w:hAnsi="Arial" w:cs="Arial"/>
                <w:b/>
              </w:rPr>
            </w:pPr>
            <w:r w:rsidRPr="001D6D36">
              <w:rPr>
                <w:rFonts w:ascii="Arial" w:hAnsi="Arial" w:cs="Arial"/>
                <w:b/>
              </w:rPr>
              <w:t>F)</w:t>
            </w:r>
            <w:r w:rsidR="00FA16B0" w:rsidRPr="001D6D36">
              <w:rPr>
                <w:rFonts w:ascii="Arial" w:hAnsi="Arial" w:cs="Arial"/>
                <w:b/>
              </w:rPr>
              <w:t xml:space="preserve"> MÉTODOLOGÍA</w:t>
            </w:r>
            <w:r w:rsidRPr="001D6D36">
              <w:rPr>
                <w:rFonts w:ascii="Arial" w:hAnsi="Arial" w:cs="Arial"/>
                <w:b/>
              </w:rPr>
              <w:t xml:space="preserve"> O MARCO METODOLÓGICO</w:t>
            </w:r>
          </w:p>
        </w:tc>
      </w:tr>
      <w:tr w:rsidR="00F86A22" w:rsidRPr="001D6D36" w14:paraId="79F1ECDB" w14:textId="77777777" w:rsidTr="29DB2B5A">
        <w:tc>
          <w:tcPr>
            <w:tcW w:w="9005" w:type="dxa"/>
            <w:gridSpan w:val="2"/>
          </w:tcPr>
          <w:p w14:paraId="535D5DDA" w14:textId="77777777" w:rsidR="00D22AD4" w:rsidRDefault="005F5486" w:rsidP="00EA3A5B">
            <w:pPr>
              <w:jc w:val="both"/>
              <w:rPr>
                <w:rFonts w:ascii="Arial" w:hAnsi="Arial" w:cs="Arial"/>
              </w:rPr>
            </w:pPr>
            <w:r w:rsidRPr="29DB2B5A">
              <w:rPr>
                <w:rFonts w:ascii="Arial" w:hAnsi="Arial" w:cs="Arial"/>
              </w:rPr>
              <w:t>Una vez planteado, descrito o definido el problema</w:t>
            </w:r>
            <w:r w:rsidR="704233E3" w:rsidRPr="29DB2B5A">
              <w:rPr>
                <w:rFonts w:ascii="Arial" w:hAnsi="Arial" w:cs="Arial"/>
              </w:rPr>
              <w:t xml:space="preserve">, </w:t>
            </w:r>
            <w:r w:rsidR="00676183" w:rsidRPr="29DB2B5A">
              <w:rPr>
                <w:rFonts w:ascii="Arial" w:hAnsi="Arial" w:cs="Arial"/>
              </w:rPr>
              <w:t>el</w:t>
            </w:r>
            <w:r w:rsidR="002D564E" w:rsidRPr="29DB2B5A">
              <w:rPr>
                <w:rFonts w:ascii="Arial" w:hAnsi="Arial" w:cs="Arial"/>
              </w:rPr>
              <w:t xml:space="preserve"> o los</w:t>
            </w:r>
            <w:r w:rsidRPr="29DB2B5A">
              <w:rPr>
                <w:rFonts w:ascii="Arial" w:hAnsi="Arial" w:cs="Arial"/>
              </w:rPr>
              <w:t xml:space="preserve"> objetivo</w:t>
            </w:r>
            <w:r w:rsidR="002D564E" w:rsidRPr="29DB2B5A">
              <w:rPr>
                <w:rFonts w:ascii="Arial" w:hAnsi="Arial" w:cs="Arial"/>
              </w:rPr>
              <w:t>s</w:t>
            </w:r>
            <w:r w:rsidRPr="29DB2B5A">
              <w:rPr>
                <w:rFonts w:ascii="Arial" w:hAnsi="Arial" w:cs="Arial"/>
              </w:rPr>
              <w:t xml:space="preserve"> de la investigación</w:t>
            </w:r>
            <w:r w:rsidR="323D96D9" w:rsidRPr="29DB2B5A">
              <w:rPr>
                <w:rFonts w:ascii="Arial" w:hAnsi="Arial" w:cs="Arial"/>
              </w:rPr>
              <w:t xml:space="preserve"> y los procedimientos utilizados para su abordaje</w:t>
            </w:r>
            <w:r w:rsidRPr="29DB2B5A">
              <w:rPr>
                <w:rFonts w:ascii="Arial" w:hAnsi="Arial" w:cs="Arial"/>
              </w:rPr>
              <w:t xml:space="preserve">, se </w:t>
            </w:r>
            <w:r w:rsidR="00D22AD4">
              <w:rPr>
                <w:rFonts w:ascii="Arial" w:hAnsi="Arial" w:cs="Arial"/>
              </w:rPr>
              <w:t>debe describir:</w:t>
            </w:r>
          </w:p>
          <w:p w14:paraId="3496C9F5" w14:textId="01CC14D5" w:rsidR="00D22AD4" w:rsidRDefault="00FF4806" w:rsidP="00EA3A5B">
            <w:pPr>
              <w:jc w:val="both"/>
              <w:rPr>
                <w:rFonts w:ascii="Arial" w:hAnsi="Arial" w:cs="Arial"/>
              </w:rPr>
            </w:pPr>
            <w:r w:rsidRPr="29DB2B5A">
              <w:rPr>
                <w:rFonts w:ascii="Arial" w:hAnsi="Arial" w:cs="Arial"/>
              </w:rPr>
              <w:t xml:space="preserve">¿Dónde se va a </w:t>
            </w:r>
            <w:r w:rsidR="00674148" w:rsidRPr="29DB2B5A">
              <w:rPr>
                <w:rFonts w:ascii="Arial" w:hAnsi="Arial" w:cs="Arial"/>
              </w:rPr>
              <w:t>realizar?</w:t>
            </w:r>
            <w:r w:rsidR="4F873B2D" w:rsidRPr="29DB2B5A">
              <w:rPr>
                <w:rFonts w:ascii="Arial" w:hAnsi="Arial" w:cs="Arial"/>
              </w:rPr>
              <w:t xml:space="preserve"> - Área de estudio</w:t>
            </w:r>
            <w:r w:rsidR="00674148" w:rsidRPr="29DB2B5A">
              <w:rPr>
                <w:rFonts w:ascii="Arial" w:hAnsi="Arial" w:cs="Arial"/>
              </w:rPr>
              <w:t xml:space="preserve"> </w:t>
            </w:r>
            <w:r w:rsidR="00BF531E">
              <w:rPr>
                <w:rFonts w:ascii="Arial" w:hAnsi="Arial" w:cs="Arial"/>
              </w:rPr>
              <w:t xml:space="preserve">- ¿Qué se va a analizar? </w:t>
            </w:r>
            <w:r w:rsidR="00674148" w:rsidRPr="29DB2B5A">
              <w:rPr>
                <w:rFonts w:ascii="Arial" w:hAnsi="Arial" w:cs="Arial"/>
              </w:rPr>
              <w:t>¿</w:t>
            </w:r>
            <w:r w:rsidR="005F5486" w:rsidRPr="29DB2B5A">
              <w:rPr>
                <w:rFonts w:ascii="Arial" w:hAnsi="Arial" w:cs="Arial"/>
              </w:rPr>
              <w:t xml:space="preserve">Cómo se va a </w:t>
            </w:r>
            <w:r w:rsidR="00674148" w:rsidRPr="29DB2B5A">
              <w:rPr>
                <w:rFonts w:ascii="Arial" w:hAnsi="Arial" w:cs="Arial"/>
              </w:rPr>
              <w:t>realizar? ¿</w:t>
            </w:r>
            <w:r w:rsidR="005F5486" w:rsidRPr="29DB2B5A">
              <w:rPr>
                <w:rFonts w:ascii="Arial" w:hAnsi="Arial" w:cs="Arial"/>
              </w:rPr>
              <w:t>Cuándo se va a realizar?</w:t>
            </w:r>
            <w:r w:rsidR="54F8E14A" w:rsidRPr="29DB2B5A">
              <w:rPr>
                <w:rFonts w:ascii="Arial" w:hAnsi="Arial" w:cs="Arial"/>
              </w:rPr>
              <w:t xml:space="preserve"> - Diseño experimental</w:t>
            </w:r>
            <w:r w:rsidR="00D22AD4">
              <w:rPr>
                <w:rFonts w:ascii="Arial" w:hAnsi="Arial" w:cs="Arial"/>
              </w:rPr>
              <w:t>.</w:t>
            </w:r>
          </w:p>
          <w:p w14:paraId="1CD6DD3B" w14:textId="68BD7868" w:rsidR="00F86A22" w:rsidRPr="00D22AD4" w:rsidRDefault="00D22AD4" w:rsidP="00D22A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*P</w:t>
            </w:r>
            <w:r w:rsidRPr="00D22AD4">
              <w:rPr>
                <w:rFonts w:ascii="Arial" w:hAnsi="Arial" w:cs="Arial"/>
              </w:rPr>
              <w:t>uede sugerir</w:t>
            </w:r>
            <w:r w:rsidR="54F8E14A" w:rsidRPr="00D22AD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algún procedimiento para el </w:t>
            </w:r>
            <w:r w:rsidRPr="00D22AD4">
              <w:rPr>
                <w:rFonts w:ascii="Arial" w:hAnsi="Arial" w:cs="Arial"/>
              </w:rPr>
              <w:t>a</w:t>
            </w:r>
            <w:r w:rsidR="54F8E14A" w:rsidRPr="00D22AD4">
              <w:rPr>
                <w:rFonts w:ascii="Arial" w:hAnsi="Arial" w:cs="Arial"/>
              </w:rPr>
              <w:t>n</w:t>
            </w:r>
            <w:r w:rsidRPr="00D22AD4">
              <w:rPr>
                <w:rFonts w:ascii="Arial" w:hAnsi="Arial" w:cs="Arial"/>
              </w:rPr>
              <w:t>álisis de</w:t>
            </w:r>
            <w:r w:rsidR="54F8E14A" w:rsidRPr="00D22AD4">
              <w:rPr>
                <w:rFonts w:ascii="Arial" w:hAnsi="Arial" w:cs="Arial"/>
              </w:rPr>
              <w:t xml:space="preserve"> los datos </w:t>
            </w:r>
            <w:r w:rsidR="30CDDD2D" w:rsidRPr="00D22AD4">
              <w:rPr>
                <w:rFonts w:ascii="Arial" w:hAnsi="Arial" w:cs="Arial"/>
              </w:rPr>
              <w:t>obtenidos</w:t>
            </w:r>
            <w:r>
              <w:rPr>
                <w:rFonts w:ascii="Arial" w:hAnsi="Arial" w:cs="Arial"/>
              </w:rPr>
              <w:t xml:space="preserve"> si el aspirante lo considera.</w:t>
            </w:r>
          </w:p>
        </w:tc>
      </w:tr>
      <w:tr w:rsidR="00F86A22" w:rsidRPr="001D6D36" w14:paraId="3795B17B" w14:textId="77777777" w:rsidTr="29DB2B5A">
        <w:tc>
          <w:tcPr>
            <w:tcW w:w="9005" w:type="dxa"/>
            <w:gridSpan w:val="2"/>
            <w:shd w:val="clear" w:color="auto" w:fill="0F243E" w:themeFill="text2" w:themeFillShade="80"/>
          </w:tcPr>
          <w:p w14:paraId="51189840" w14:textId="77777777" w:rsidR="00F86A22" w:rsidRPr="001D6D36" w:rsidRDefault="00F86A22" w:rsidP="00635616">
            <w:pPr>
              <w:rPr>
                <w:rFonts w:ascii="Arial" w:hAnsi="Arial" w:cs="Arial"/>
                <w:b/>
              </w:rPr>
            </w:pPr>
            <w:r w:rsidRPr="001D6D36">
              <w:rPr>
                <w:rFonts w:ascii="Arial" w:hAnsi="Arial" w:cs="Arial"/>
                <w:b/>
              </w:rPr>
              <w:t>G) REFERENCIAS</w:t>
            </w:r>
          </w:p>
        </w:tc>
      </w:tr>
      <w:tr w:rsidR="00F86A22" w:rsidRPr="001D6D36" w14:paraId="52239EB0" w14:textId="77777777" w:rsidTr="29DB2B5A">
        <w:tc>
          <w:tcPr>
            <w:tcW w:w="9005" w:type="dxa"/>
            <w:gridSpan w:val="2"/>
          </w:tcPr>
          <w:p w14:paraId="04C69A8C" w14:textId="056B55ED" w:rsidR="00F86A22" w:rsidRPr="001D6D36" w:rsidRDefault="00FA16B0" w:rsidP="00EC4269">
            <w:pPr>
              <w:jc w:val="both"/>
              <w:rPr>
                <w:rFonts w:ascii="Arial" w:hAnsi="Arial" w:cs="Arial"/>
              </w:rPr>
            </w:pPr>
            <w:r w:rsidRPr="001D6D36">
              <w:rPr>
                <w:rFonts w:ascii="Arial" w:hAnsi="Arial" w:cs="Arial"/>
              </w:rPr>
              <w:t xml:space="preserve">Agrupa las bibliografías que dan soporte o respaldan la información del protocolo. </w:t>
            </w:r>
            <w:r w:rsidR="00BF531E">
              <w:rPr>
                <w:rFonts w:ascii="Arial" w:hAnsi="Arial" w:cs="Arial"/>
              </w:rPr>
              <w:t>E</w:t>
            </w:r>
            <w:r w:rsidRPr="001D6D36">
              <w:rPr>
                <w:rFonts w:ascii="Arial" w:hAnsi="Arial" w:cs="Arial"/>
              </w:rPr>
              <w:t>stas deben de venir en un formato estándar, ordenadas alfabéticamente y por año. Deben venir de fuentes confiables de información como libros o artículos científicos.</w:t>
            </w:r>
            <w:r w:rsidR="0051217C" w:rsidRPr="001D6D36">
              <w:rPr>
                <w:rFonts w:ascii="Arial" w:hAnsi="Arial" w:cs="Arial"/>
              </w:rPr>
              <w:t xml:space="preserve"> Al menos 50% de las referencias deben ser </w:t>
            </w:r>
            <w:r w:rsidR="00674148" w:rsidRPr="001D6D36">
              <w:rPr>
                <w:rFonts w:ascii="Arial" w:hAnsi="Arial" w:cs="Arial"/>
              </w:rPr>
              <w:t xml:space="preserve">recientes </w:t>
            </w:r>
            <w:r w:rsidR="0051217C" w:rsidRPr="001D6D36">
              <w:rPr>
                <w:rFonts w:ascii="Arial" w:hAnsi="Arial" w:cs="Arial"/>
              </w:rPr>
              <w:t xml:space="preserve">(últimos 5 años). </w:t>
            </w:r>
          </w:p>
        </w:tc>
      </w:tr>
    </w:tbl>
    <w:p w14:paraId="7549D4CD" w14:textId="3EC9914A" w:rsidR="00635616" w:rsidRDefault="11AF9E13" w:rsidP="29DB2B5A">
      <w:r>
        <w:t>Algunos links de consulta:</w:t>
      </w:r>
    </w:p>
    <w:p w14:paraId="59312507" w14:textId="08ED337E" w:rsidR="11AF9E13" w:rsidRDefault="00890BBA">
      <w:hyperlink r:id="rId6">
        <w:r w:rsidR="11AF9E13" w:rsidRPr="6CFFF713">
          <w:rPr>
            <w:rStyle w:val="Hipervnculo"/>
          </w:rPr>
          <w:t>https://www.youtube.com/watch?v=FMcoOjUVa7I</w:t>
        </w:r>
      </w:hyperlink>
    </w:p>
    <w:p w14:paraId="1F00DC09" w14:textId="51E4E27F" w:rsidR="1133FCFD" w:rsidRDefault="00890BBA">
      <w:hyperlink r:id="rId7">
        <w:r w:rsidR="1133FCFD" w:rsidRPr="6CFFF713">
          <w:rPr>
            <w:rStyle w:val="Hipervnculo"/>
          </w:rPr>
          <w:t>https://www.youtube.com/watch?v=ofkWNjz3ckg</w:t>
        </w:r>
      </w:hyperlink>
    </w:p>
    <w:p w14:paraId="3DB9E99A" w14:textId="648EBFA0" w:rsidR="0F704942" w:rsidRDefault="00890BBA">
      <w:hyperlink r:id="rId8">
        <w:r w:rsidR="0F704942" w:rsidRPr="6CFFF713">
          <w:rPr>
            <w:rStyle w:val="Hipervnculo"/>
          </w:rPr>
          <w:t>https://www.youtube.com/watch?v=PBX6JuVLOqk&amp;t=250s</w:t>
        </w:r>
      </w:hyperlink>
    </w:p>
    <w:p w14:paraId="1FECF163" w14:textId="7C5EC3CF" w:rsidR="33EC607F" w:rsidRDefault="00890BBA">
      <w:hyperlink r:id="rId9">
        <w:r w:rsidR="33EC607F" w:rsidRPr="6CFFF713">
          <w:rPr>
            <w:rStyle w:val="Hipervnculo"/>
          </w:rPr>
          <w:t>https://www.youtube.com/watch?v=2PpL00dohu8</w:t>
        </w:r>
      </w:hyperlink>
    </w:p>
    <w:p w14:paraId="116E5F36" w14:textId="7848F433" w:rsidR="4F5FEEE4" w:rsidRDefault="00890BBA">
      <w:hyperlink r:id="rId10">
        <w:r w:rsidR="4F5FEEE4" w:rsidRPr="6CFFF713">
          <w:rPr>
            <w:rStyle w:val="Hipervnculo"/>
          </w:rPr>
          <w:t>https://www.youtube.com/watch?v=NmQ6UnIyRCk</w:t>
        </w:r>
      </w:hyperlink>
    </w:p>
    <w:p w14:paraId="7719AE20" w14:textId="0FE48076" w:rsidR="6CFFF713" w:rsidRDefault="6CFFF713"/>
    <w:p w14:paraId="29C68C6C" w14:textId="5676D4B3" w:rsidR="00F55260" w:rsidRPr="00AE2E9E" w:rsidRDefault="00AE2E9E">
      <w:pPr>
        <w:rPr>
          <w:rFonts w:ascii="Arial" w:hAnsi="Arial" w:cs="Arial"/>
          <w:b/>
          <w:bCs/>
          <w:sz w:val="16"/>
          <w:szCs w:val="16"/>
        </w:rPr>
      </w:pPr>
      <w:r w:rsidRPr="008D1C12">
        <w:rPr>
          <w:rFonts w:ascii="Arial" w:hAnsi="Arial" w:cs="Arial"/>
          <w:b/>
          <w:bCs/>
          <w:sz w:val="16"/>
          <w:szCs w:val="16"/>
        </w:rPr>
        <w:t xml:space="preserve">*En el proceso de evaluación </w:t>
      </w:r>
      <w:r>
        <w:rPr>
          <w:rFonts w:ascii="Arial" w:hAnsi="Arial" w:cs="Arial"/>
          <w:b/>
          <w:bCs/>
          <w:sz w:val="16"/>
          <w:szCs w:val="16"/>
        </w:rPr>
        <w:t xml:space="preserve">el Examen Práctico </w:t>
      </w:r>
      <w:r w:rsidRPr="008D1C12">
        <w:rPr>
          <w:rFonts w:ascii="Arial" w:hAnsi="Arial" w:cs="Arial"/>
          <w:b/>
          <w:bCs/>
          <w:sz w:val="16"/>
          <w:szCs w:val="16"/>
        </w:rPr>
        <w:t xml:space="preserve">tiene un valor del </w:t>
      </w:r>
      <w:r>
        <w:rPr>
          <w:rFonts w:ascii="Arial" w:hAnsi="Arial" w:cs="Arial"/>
          <w:b/>
          <w:bCs/>
          <w:sz w:val="16"/>
          <w:szCs w:val="16"/>
        </w:rPr>
        <w:t>2</w:t>
      </w:r>
      <w:r w:rsidRPr="008D1C12">
        <w:rPr>
          <w:rFonts w:ascii="Arial" w:hAnsi="Arial" w:cs="Arial"/>
          <w:b/>
          <w:bCs/>
          <w:sz w:val="16"/>
          <w:szCs w:val="16"/>
        </w:rPr>
        <w:t>0%</w:t>
      </w:r>
    </w:p>
    <w:sectPr w:rsidR="00F55260" w:rsidRPr="00AE2E9E" w:rsidSect="00F552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C72"/>
    <w:multiLevelType w:val="hybridMultilevel"/>
    <w:tmpl w:val="99F247B4"/>
    <w:lvl w:ilvl="0" w:tplc="E706890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D5DEC"/>
    <w:multiLevelType w:val="hybridMultilevel"/>
    <w:tmpl w:val="E8965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16"/>
    <w:rsid w:val="00011776"/>
    <w:rsid w:val="0002781A"/>
    <w:rsid w:val="001233F4"/>
    <w:rsid w:val="001D6D36"/>
    <w:rsid w:val="00243E61"/>
    <w:rsid w:val="00295D9D"/>
    <w:rsid w:val="002B5340"/>
    <w:rsid w:val="002D564E"/>
    <w:rsid w:val="002F25B5"/>
    <w:rsid w:val="003456FD"/>
    <w:rsid w:val="004C69A2"/>
    <w:rsid w:val="0051217C"/>
    <w:rsid w:val="005C256F"/>
    <w:rsid w:val="005F5486"/>
    <w:rsid w:val="00604A6D"/>
    <w:rsid w:val="00635616"/>
    <w:rsid w:val="006458F2"/>
    <w:rsid w:val="00674148"/>
    <w:rsid w:val="00676179"/>
    <w:rsid w:val="00676183"/>
    <w:rsid w:val="00677C10"/>
    <w:rsid w:val="006855CA"/>
    <w:rsid w:val="00695674"/>
    <w:rsid w:val="00716078"/>
    <w:rsid w:val="00751506"/>
    <w:rsid w:val="00794CCA"/>
    <w:rsid w:val="00890BBA"/>
    <w:rsid w:val="0092435D"/>
    <w:rsid w:val="00955BB2"/>
    <w:rsid w:val="00986584"/>
    <w:rsid w:val="00A6ECCC"/>
    <w:rsid w:val="00AD42B7"/>
    <w:rsid w:val="00AE2E9E"/>
    <w:rsid w:val="00BE33AF"/>
    <w:rsid w:val="00BF531E"/>
    <w:rsid w:val="00C82A8D"/>
    <w:rsid w:val="00CC6533"/>
    <w:rsid w:val="00CD0127"/>
    <w:rsid w:val="00D22AD4"/>
    <w:rsid w:val="00D647D6"/>
    <w:rsid w:val="00EA1522"/>
    <w:rsid w:val="00EA3A5B"/>
    <w:rsid w:val="00EC4269"/>
    <w:rsid w:val="00EE5909"/>
    <w:rsid w:val="00F55260"/>
    <w:rsid w:val="00F86A22"/>
    <w:rsid w:val="00FA16B0"/>
    <w:rsid w:val="00FE36A4"/>
    <w:rsid w:val="00FF4806"/>
    <w:rsid w:val="02B546F9"/>
    <w:rsid w:val="03CAAA38"/>
    <w:rsid w:val="041B3743"/>
    <w:rsid w:val="044EEE6E"/>
    <w:rsid w:val="04C4C6D9"/>
    <w:rsid w:val="04D4FC36"/>
    <w:rsid w:val="05A11664"/>
    <w:rsid w:val="09D9796B"/>
    <w:rsid w:val="0A360C20"/>
    <w:rsid w:val="0C5155DE"/>
    <w:rsid w:val="0DD232A9"/>
    <w:rsid w:val="0E85F646"/>
    <w:rsid w:val="0F704942"/>
    <w:rsid w:val="0FBFD6C0"/>
    <w:rsid w:val="1133FCFD"/>
    <w:rsid w:val="11AF9E13"/>
    <w:rsid w:val="12FD6AB3"/>
    <w:rsid w:val="1530B1B2"/>
    <w:rsid w:val="155DD818"/>
    <w:rsid w:val="163CC96C"/>
    <w:rsid w:val="19EC41FD"/>
    <w:rsid w:val="1AC90C17"/>
    <w:rsid w:val="1D45FBC7"/>
    <w:rsid w:val="200CB3FD"/>
    <w:rsid w:val="24ED1B46"/>
    <w:rsid w:val="25FE3A21"/>
    <w:rsid w:val="261A8110"/>
    <w:rsid w:val="26210A32"/>
    <w:rsid w:val="27D35D73"/>
    <w:rsid w:val="29A064A9"/>
    <w:rsid w:val="29DB2B5A"/>
    <w:rsid w:val="2A381C41"/>
    <w:rsid w:val="2D4B9B14"/>
    <w:rsid w:val="2E4CB062"/>
    <w:rsid w:val="2EF03750"/>
    <w:rsid w:val="30CDDD2D"/>
    <w:rsid w:val="31CE8F48"/>
    <w:rsid w:val="323D96D9"/>
    <w:rsid w:val="3373A938"/>
    <w:rsid w:val="33EC607F"/>
    <w:rsid w:val="35DC4D82"/>
    <w:rsid w:val="39CAFEF9"/>
    <w:rsid w:val="3A85509C"/>
    <w:rsid w:val="3B6AC0B3"/>
    <w:rsid w:val="3CB19310"/>
    <w:rsid w:val="3F15D69C"/>
    <w:rsid w:val="406B81DB"/>
    <w:rsid w:val="420B97F0"/>
    <w:rsid w:val="476EBCC2"/>
    <w:rsid w:val="480DE96C"/>
    <w:rsid w:val="49C1279C"/>
    <w:rsid w:val="4AC6A53C"/>
    <w:rsid w:val="4B6BDA01"/>
    <w:rsid w:val="4BFBCF6E"/>
    <w:rsid w:val="4C564F1B"/>
    <w:rsid w:val="4DF283CE"/>
    <w:rsid w:val="4F5FEEE4"/>
    <w:rsid w:val="4F873B2D"/>
    <w:rsid w:val="4FE34A37"/>
    <w:rsid w:val="51D08DBD"/>
    <w:rsid w:val="54F8E14A"/>
    <w:rsid w:val="55DC456C"/>
    <w:rsid w:val="578EB3B7"/>
    <w:rsid w:val="5937B746"/>
    <w:rsid w:val="5B8A3ABA"/>
    <w:rsid w:val="5C0B6CA8"/>
    <w:rsid w:val="5C13D6F0"/>
    <w:rsid w:val="5C2261B3"/>
    <w:rsid w:val="6028C01F"/>
    <w:rsid w:val="61A2FE57"/>
    <w:rsid w:val="62CC2108"/>
    <w:rsid w:val="64BF039B"/>
    <w:rsid w:val="64F80114"/>
    <w:rsid w:val="659013A3"/>
    <w:rsid w:val="6A168607"/>
    <w:rsid w:val="6CFFF713"/>
    <w:rsid w:val="6EECAA73"/>
    <w:rsid w:val="704233E3"/>
    <w:rsid w:val="71C84ABD"/>
    <w:rsid w:val="71D258C4"/>
    <w:rsid w:val="74554D76"/>
    <w:rsid w:val="7588934E"/>
    <w:rsid w:val="78F32B48"/>
    <w:rsid w:val="79F70493"/>
    <w:rsid w:val="7AF7312A"/>
    <w:rsid w:val="7D4F8A22"/>
    <w:rsid w:val="7E0899F1"/>
    <w:rsid w:val="7E0ACD74"/>
    <w:rsid w:val="7F12C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3126"/>
  <w15:docId w15:val="{C8A3F744-5D8B-468E-8D8A-1F7640D4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5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6A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0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0127"/>
  </w:style>
  <w:style w:type="character" w:styleId="Refdecomentario">
    <w:name w:val="annotation reference"/>
    <w:basedOn w:val="Fuentedeprrafopredeter"/>
    <w:uiPriority w:val="99"/>
    <w:semiHidden/>
    <w:unhideWhenUsed/>
    <w:rsid w:val="00CD01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D01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D01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01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012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127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67414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6CFFF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BX6JuVLOqk&amp;t=250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fkWNjz3ck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McoOjUVa7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NmQ6UnIyR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PpL00dohu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Portilla Torres Jose Pedro</cp:lastModifiedBy>
  <cp:revision>2</cp:revision>
  <dcterms:created xsi:type="dcterms:W3CDTF">2025-06-09T14:49:00Z</dcterms:created>
  <dcterms:modified xsi:type="dcterms:W3CDTF">2025-06-09T14:49:00Z</dcterms:modified>
</cp:coreProperties>
</file>