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679E" w14:textId="77777777" w:rsidR="00482968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MTRO. RODOLFO SOLÓRZANO HERNÁNDEZ</w:t>
      </w:r>
    </w:p>
    <w:p w14:paraId="0265044D" w14:textId="77777777" w:rsidR="00545A74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 xml:space="preserve">SECRETARIO DE LAS FACULTADES DE INGENIERÍA </w:t>
      </w:r>
    </w:p>
    <w:p w14:paraId="7862A0A9" w14:textId="77777777" w:rsidR="00545A74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CIVIL E INGENIERÍA MECÁNICA Y ELÉCTRICA</w:t>
      </w:r>
    </w:p>
    <w:p w14:paraId="7ABA776B" w14:textId="77777777" w:rsidR="00545A74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UNIVERSIDAD VERACRUZANA</w:t>
      </w:r>
    </w:p>
    <w:p w14:paraId="5E8436BC" w14:textId="77777777" w:rsidR="00545A74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REGIÓN XALAPA</w:t>
      </w:r>
    </w:p>
    <w:p w14:paraId="1134B5AC" w14:textId="5923681F" w:rsidR="00545A74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5E4035" w14:textId="72D6F792" w:rsidR="00EA1907" w:rsidRDefault="00EA1907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49127" w14:textId="72ECE806" w:rsidR="00A0749D" w:rsidRDefault="00A0749D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E2A57" w14:textId="77777777" w:rsidR="006378B4" w:rsidRDefault="006378B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921C74" w14:textId="77777777" w:rsidR="00EA1907" w:rsidRPr="00B0047B" w:rsidRDefault="00EA1907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A4620" w14:textId="7C5161D7" w:rsidR="00545A74" w:rsidRPr="00B0047B" w:rsidRDefault="00122172" w:rsidP="00EA19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Asunto: Acreditación de la Experiencia Recepcional</w:t>
      </w:r>
      <w:r w:rsidR="00EA1907">
        <w:rPr>
          <w:rFonts w:ascii="Arial" w:hAnsi="Arial" w:cs="Arial"/>
          <w:sz w:val="24"/>
          <w:szCs w:val="24"/>
        </w:rPr>
        <w:t xml:space="preserve"> / EGEL</w:t>
      </w:r>
    </w:p>
    <w:p w14:paraId="26D10DC5" w14:textId="77777777" w:rsidR="00545A74" w:rsidRPr="00B0047B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0A17BB" w14:textId="39FAFE55" w:rsidR="00545A74" w:rsidRDefault="00545A7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FBDB97" w14:textId="77777777" w:rsidR="006378B4" w:rsidRPr="00B0047B" w:rsidRDefault="006378B4" w:rsidP="00545A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D409E" w14:textId="77CB6D17" w:rsidR="00545A74" w:rsidRPr="00B0047B" w:rsidRDefault="00545A74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El que suscribe C.</w:t>
      </w:r>
      <w:r w:rsidR="00B0047B">
        <w:rPr>
          <w:rFonts w:ascii="Arial" w:hAnsi="Arial" w:cs="Arial"/>
          <w:sz w:val="24"/>
          <w:szCs w:val="24"/>
        </w:rPr>
        <w:t xml:space="preserve"> </w:t>
      </w:r>
      <w:r w:rsidR="00084082" w:rsidRPr="00251D2F">
        <w:rPr>
          <w:rFonts w:ascii="Arial" w:hAnsi="Arial" w:cs="Arial"/>
          <w:sz w:val="24"/>
          <w:szCs w:val="24"/>
        </w:rPr>
        <w:t>(1)</w:t>
      </w:r>
      <w:r w:rsidR="000C2A6E" w:rsidRPr="00251D2F">
        <w:rPr>
          <w:rFonts w:ascii="Arial" w:hAnsi="Arial" w:cs="Arial"/>
          <w:sz w:val="24"/>
          <w:szCs w:val="24"/>
        </w:rPr>
        <w:t>,</w:t>
      </w:r>
      <w:r w:rsidRPr="00B0047B">
        <w:rPr>
          <w:rFonts w:ascii="Arial" w:hAnsi="Arial" w:cs="Arial"/>
          <w:sz w:val="24"/>
          <w:szCs w:val="24"/>
        </w:rPr>
        <w:t xml:space="preserve"> con matrícula </w:t>
      </w:r>
      <w:r w:rsidR="00084082" w:rsidRPr="00251D2F">
        <w:rPr>
          <w:rFonts w:ascii="Arial" w:hAnsi="Arial" w:cs="Arial"/>
          <w:sz w:val="24"/>
          <w:szCs w:val="24"/>
        </w:rPr>
        <w:t>(2)</w:t>
      </w:r>
      <w:r w:rsidR="000C2A6E" w:rsidRPr="00251D2F">
        <w:rPr>
          <w:rFonts w:ascii="Arial" w:hAnsi="Arial" w:cs="Arial"/>
          <w:sz w:val="24"/>
          <w:szCs w:val="24"/>
        </w:rPr>
        <w:t>,</w:t>
      </w:r>
      <w:r w:rsidR="000C2A6E" w:rsidRPr="00B0047B">
        <w:rPr>
          <w:rFonts w:ascii="Arial" w:hAnsi="Arial" w:cs="Arial"/>
          <w:sz w:val="24"/>
          <w:szCs w:val="24"/>
        </w:rPr>
        <w:t xml:space="preserve"> alumno del</w:t>
      </w:r>
      <w:r w:rsidR="00B73B0D">
        <w:rPr>
          <w:rFonts w:ascii="Arial" w:hAnsi="Arial" w:cs="Arial"/>
          <w:sz w:val="24"/>
          <w:szCs w:val="24"/>
        </w:rPr>
        <w:t xml:space="preserve"> P</w:t>
      </w:r>
      <w:r w:rsidR="009473A1">
        <w:rPr>
          <w:rFonts w:ascii="Arial" w:hAnsi="Arial" w:cs="Arial"/>
          <w:sz w:val="24"/>
          <w:szCs w:val="24"/>
        </w:rPr>
        <w:t xml:space="preserve">E </w:t>
      </w:r>
      <w:sdt>
        <w:sdtPr>
          <w:rPr>
            <w:rFonts w:ascii="Arial" w:hAnsi="Arial" w:cs="Arial"/>
            <w:sz w:val="24"/>
            <w:szCs w:val="24"/>
          </w:rPr>
          <w:alias w:val="PE"/>
          <w:tag w:val="PE"/>
          <w:id w:val="-788821927"/>
          <w:placeholder>
            <w:docPart w:val="55C5D2A7572A45BB9605F6B91AD954C2"/>
          </w:placeholder>
          <w:showingPlcHdr/>
          <w:comboBox>
            <w:listItem w:value="Elija un elemento."/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</w:comboBox>
        </w:sdtPr>
        <w:sdtEndPr/>
        <w:sdtContent>
          <w:r w:rsidR="00F256AA" w:rsidRPr="0019770A">
            <w:rPr>
              <w:rStyle w:val="Textodelmarcadordeposicin"/>
            </w:rPr>
            <w:t>Elija un elemento.</w:t>
          </w:r>
        </w:sdtContent>
      </w:sdt>
      <w:r w:rsidR="009074BB">
        <w:rPr>
          <w:rFonts w:ascii="Arial" w:hAnsi="Arial" w:cs="Arial"/>
          <w:sz w:val="24"/>
          <w:szCs w:val="24"/>
        </w:rPr>
        <w:t xml:space="preserve"> de la </w:t>
      </w:r>
      <w:sdt>
        <w:sdtPr>
          <w:rPr>
            <w:rFonts w:ascii="Arial" w:hAnsi="Arial" w:cs="Arial"/>
            <w:sz w:val="24"/>
            <w:szCs w:val="24"/>
          </w:rPr>
          <w:alias w:val="Facultad"/>
          <w:tag w:val="Facultad"/>
          <w:id w:val="-1909220254"/>
          <w:placeholder>
            <w:docPart w:val="DefaultPlaceholder_-1854013438"/>
          </w:placeholder>
          <w:showingPlcHdr/>
          <w:dropDownList>
            <w:listItem w:value="Elija un elemento."/>
            <w:listItem w:displayText="Facultad de Ingeniería Civil" w:value="Facultad de Ingeniería Civil"/>
            <w:listItem w:displayText="Facultad de Ingeniería Mecánica y Eléctrica" w:value="Facultad de Ingeniería Mecánica y Eléctrica"/>
          </w:dropDownList>
        </w:sdtPr>
        <w:sdtEndPr/>
        <w:sdtContent>
          <w:r w:rsidR="00E46EE8" w:rsidRPr="0019770A">
            <w:rPr>
              <w:rStyle w:val="Textodelmarcadordeposicin"/>
            </w:rPr>
            <w:t>Elija un elemento.</w:t>
          </w:r>
        </w:sdtContent>
      </w:sdt>
      <w:r w:rsidR="00E46EE8">
        <w:rPr>
          <w:rFonts w:ascii="Arial" w:hAnsi="Arial" w:cs="Arial"/>
          <w:sz w:val="24"/>
          <w:szCs w:val="24"/>
        </w:rPr>
        <w:t xml:space="preserve"> </w:t>
      </w:r>
      <w:r w:rsidR="000C2A6E" w:rsidRPr="00B0047B">
        <w:rPr>
          <w:rFonts w:ascii="Arial" w:hAnsi="Arial" w:cs="Arial"/>
          <w:sz w:val="24"/>
          <w:szCs w:val="24"/>
        </w:rPr>
        <w:t xml:space="preserve">se dirige a usted de la manera más </w:t>
      </w:r>
      <w:r w:rsidR="00B0047B">
        <w:rPr>
          <w:rFonts w:ascii="Arial" w:hAnsi="Arial" w:cs="Arial"/>
          <w:sz w:val="24"/>
          <w:szCs w:val="24"/>
        </w:rPr>
        <w:t>ate</w:t>
      </w:r>
      <w:r w:rsidR="000C2A6E" w:rsidRPr="00B0047B">
        <w:rPr>
          <w:rFonts w:ascii="Arial" w:hAnsi="Arial" w:cs="Arial"/>
          <w:sz w:val="24"/>
          <w:szCs w:val="24"/>
        </w:rPr>
        <w:t>nta para solicitarle con</w:t>
      </w:r>
      <w:r w:rsidRPr="00B0047B">
        <w:rPr>
          <w:rFonts w:ascii="Arial" w:hAnsi="Arial" w:cs="Arial"/>
          <w:sz w:val="24"/>
          <w:szCs w:val="24"/>
        </w:rPr>
        <w:t xml:space="preserve"> fundamento en lo </w:t>
      </w:r>
      <w:r w:rsidR="000C2A6E" w:rsidRPr="00B0047B">
        <w:rPr>
          <w:rFonts w:ascii="Arial" w:hAnsi="Arial" w:cs="Arial"/>
          <w:sz w:val="24"/>
          <w:szCs w:val="24"/>
        </w:rPr>
        <w:t>establecido</w:t>
      </w:r>
      <w:r w:rsidRPr="00B0047B">
        <w:rPr>
          <w:rFonts w:ascii="Arial" w:hAnsi="Arial" w:cs="Arial"/>
          <w:sz w:val="24"/>
          <w:szCs w:val="24"/>
        </w:rPr>
        <w:t xml:space="preserve"> </w:t>
      </w:r>
      <w:r w:rsidR="000C2A6E" w:rsidRPr="00B0047B">
        <w:rPr>
          <w:rFonts w:ascii="Arial" w:hAnsi="Arial" w:cs="Arial"/>
          <w:sz w:val="24"/>
          <w:szCs w:val="24"/>
        </w:rPr>
        <w:t>por</w:t>
      </w:r>
      <w:r w:rsidRPr="00B0047B">
        <w:rPr>
          <w:rFonts w:ascii="Arial" w:hAnsi="Arial" w:cs="Arial"/>
          <w:sz w:val="24"/>
          <w:szCs w:val="24"/>
        </w:rPr>
        <w:t xml:space="preserve"> el artículo 51 del Estatuto de los Alumnos 2008, me sea asentada la calificación de la Experiencia Recepcional</w:t>
      </w:r>
      <w:r w:rsidR="000C2A6E" w:rsidRPr="00B0047B">
        <w:rPr>
          <w:rFonts w:ascii="Arial" w:hAnsi="Arial" w:cs="Arial"/>
          <w:sz w:val="24"/>
          <w:szCs w:val="24"/>
        </w:rPr>
        <w:t xml:space="preserve"> de acuerdo con el puntaje reportado por </w:t>
      </w:r>
      <w:r w:rsidR="00B37C6E">
        <w:rPr>
          <w:rFonts w:ascii="Arial" w:hAnsi="Arial" w:cs="Arial"/>
          <w:sz w:val="24"/>
          <w:szCs w:val="24"/>
        </w:rPr>
        <w:t xml:space="preserve">el </w:t>
      </w:r>
      <w:bookmarkStart w:id="0" w:name="_GoBack"/>
      <w:bookmarkEnd w:id="0"/>
      <w:r w:rsidR="000C2A6E" w:rsidRPr="00B0047B">
        <w:rPr>
          <w:rFonts w:ascii="Arial" w:hAnsi="Arial" w:cs="Arial"/>
          <w:sz w:val="24"/>
          <w:szCs w:val="24"/>
        </w:rPr>
        <w:t>Centro Nacional para la Evaluación de la Educación Superior (CENEVAL)  como resultado del Examen General para el Egreso de la Licenciatura (EGEL), el cual presenté el día</w:t>
      </w:r>
      <w:r w:rsidR="00281FD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echa"/>
          <w:tag w:val="fecha"/>
          <w:id w:val="-181749979"/>
          <w:placeholder>
            <w:docPart w:val="4DDCAFB62005468CA166AEAE2B297D6C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281FD1" w:rsidRPr="0019770A">
            <w:rPr>
              <w:rStyle w:val="Textodelmarcadordeposicin"/>
            </w:rPr>
            <w:t>Haga clic aquí o pulse para escribir una fecha.</w:t>
          </w:r>
        </w:sdtContent>
      </w:sdt>
      <w:r w:rsidR="00B0047B" w:rsidRPr="00B0047B">
        <w:rPr>
          <w:rFonts w:ascii="Arial" w:hAnsi="Arial" w:cs="Arial"/>
          <w:sz w:val="24"/>
          <w:szCs w:val="24"/>
        </w:rPr>
        <w:t>.</w:t>
      </w:r>
    </w:p>
    <w:p w14:paraId="13E4C584" w14:textId="77777777" w:rsidR="00B0047B" w:rsidRPr="00B0047B" w:rsidRDefault="00B0047B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7A23CE" w14:textId="77777777" w:rsidR="00B0047B" w:rsidRDefault="00B0047B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047B">
        <w:rPr>
          <w:rFonts w:ascii="Arial" w:hAnsi="Arial" w:cs="Arial"/>
          <w:sz w:val="24"/>
          <w:szCs w:val="24"/>
        </w:rPr>
        <w:t>Anexo a mi solicitud fotocopia por ambos lados del testimonio de desempeño y del reporte individual de resultados</w:t>
      </w:r>
      <w:r>
        <w:rPr>
          <w:rFonts w:ascii="Arial" w:hAnsi="Arial" w:cs="Arial"/>
          <w:sz w:val="24"/>
          <w:szCs w:val="24"/>
        </w:rPr>
        <w:t xml:space="preserve"> como documentos probatorios.</w:t>
      </w:r>
    </w:p>
    <w:p w14:paraId="4ABC8148" w14:textId="77777777" w:rsidR="00B0047B" w:rsidRDefault="00B0047B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B89321" w14:textId="77777777" w:rsidR="00B0047B" w:rsidRDefault="00B0047B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agradezco de antemano su atención a la presente.</w:t>
      </w:r>
    </w:p>
    <w:p w14:paraId="0FF12904" w14:textId="77777777" w:rsidR="00B0047B" w:rsidRDefault="00B0047B" w:rsidP="00545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BF31A1" w14:textId="77777777" w:rsidR="00B0047B" w:rsidRDefault="00B0047B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 T  E  N  T  A  M  E  N  T  E</w:t>
      </w:r>
    </w:p>
    <w:p w14:paraId="0EDFC9A7" w14:textId="75874DB0" w:rsidR="00B0047B" w:rsidRDefault="00B0047B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Xalapa, Ver., a</w:t>
      </w:r>
      <w:r w:rsidR="00301C44">
        <w:rPr>
          <w:rFonts w:ascii="Arial" w:hAnsi="Arial" w:cs="Arial"/>
          <w:sz w:val="24"/>
          <w:szCs w:val="24"/>
        </w:rPr>
        <w:t xml:space="preserve"> </w:t>
      </w:r>
      <w:r w:rsidR="00D43A0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76177022"/>
          <w:placeholder>
            <w:docPart w:val="DefaultPlaceholder_-1854013437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C905F2" w:rsidRPr="0019770A">
            <w:rPr>
              <w:rStyle w:val="Textodelmarcadordeposicin"/>
            </w:rPr>
            <w:t>Haga clic aquí o pulse para escribir una fecha.</w:t>
          </w:r>
        </w:sdtContent>
      </w:sdt>
    </w:p>
    <w:p w14:paraId="3A47CF2E" w14:textId="77777777" w:rsidR="00B0047B" w:rsidRDefault="00B0047B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E3E46F" w14:textId="44B779F7" w:rsidR="00B0047B" w:rsidRDefault="00B0047B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CED1AB" w14:textId="124E7E44" w:rsidR="000A166A" w:rsidRDefault="000A166A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4EB4D1" w14:textId="77777777" w:rsidR="000A166A" w:rsidRDefault="000A166A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F7688" w14:textId="356DA36B" w:rsidR="00B0047B" w:rsidRDefault="000A166A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</w:t>
      </w:r>
    </w:p>
    <w:p w14:paraId="4A23142A" w14:textId="78C7DC4C" w:rsidR="00251D2F" w:rsidRPr="00B0047B" w:rsidRDefault="00251D2F" w:rsidP="00D43A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1D2F" w:rsidRPr="00B004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74"/>
    <w:rsid w:val="00084082"/>
    <w:rsid w:val="000A166A"/>
    <w:rsid w:val="000C2A6E"/>
    <w:rsid w:val="00122172"/>
    <w:rsid w:val="001404F1"/>
    <w:rsid w:val="00251D2F"/>
    <w:rsid w:val="00281FD1"/>
    <w:rsid w:val="00301C44"/>
    <w:rsid w:val="003E7FFA"/>
    <w:rsid w:val="00545A74"/>
    <w:rsid w:val="006378B4"/>
    <w:rsid w:val="006444C0"/>
    <w:rsid w:val="00653E8E"/>
    <w:rsid w:val="00690ABB"/>
    <w:rsid w:val="008876EF"/>
    <w:rsid w:val="008F0D83"/>
    <w:rsid w:val="009074BB"/>
    <w:rsid w:val="009473A1"/>
    <w:rsid w:val="00963309"/>
    <w:rsid w:val="00A0749D"/>
    <w:rsid w:val="00B0047B"/>
    <w:rsid w:val="00B37C6E"/>
    <w:rsid w:val="00B73B0D"/>
    <w:rsid w:val="00C10352"/>
    <w:rsid w:val="00C64267"/>
    <w:rsid w:val="00C905F2"/>
    <w:rsid w:val="00CB1BE9"/>
    <w:rsid w:val="00D43A0E"/>
    <w:rsid w:val="00DD4140"/>
    <w:rsid w:val="00E46EE8"/>
    <w:rsid w:val="00EA1907"/>
    <w:rsid w:val="00F20534"/>
    <w:rsid w:val="00F256AA"/>
    <w:rsid w:val="00F27B49"/>
    <w:rsid w:val="00F3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4D9D"/>
  <w15:chartTrackingRefBased/>
  <w15:docId w15:val="{A9A490BA-8AF6-44B6-BC64-AC09E31C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Textoennegrita"/>
    <w:uiPriority w:val="1"/>
    <w:rsid w:val="00F20534"/>
    <w:rPr>
      <w:b/>
      <w:bCs/>
    </w:rPr>
  </w:style>
  <w:style w:type="character" w:styleId="Textoennegrita">
    <w:name w:val="Strong"/>
    <w:basedOn w:val="Fuentedeprrafopredeter"/>
    <w:uiPriority w:val="22"/>
    <w:qFormat/>
    <w:rsid w:val="00F2053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C64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388C-A632-4129-9369-C1B1C5E169D8}"/>
      </w:docPartPr>
      <w:docPartBody>
        <w:p w:rsidR="000B48A6" w:rsidRDefault="007B1BC4">
          <w:r w:rsidRPr="0019770A">
            <w:rPr>
              <w:rStyle w:val="Textodelmarcadordeposicin"/>
            </w:rPr>
            <w:t>Elija un elemento.</w:t>
          </w:r>
        </w:p>
      </w:docPartBody>
    </w:docPart>
    <w:docPart>
      <w:docPartPr>
        <w:name w:val="55C5D2A7572A45BB9605F6B91AD95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8BD1-BE22-4984-BAE4-0FC150336D88}"/>
      </w:docPartPr>
      <w:docPartBody>
        <w:p w:rsidR="000B48A6" w:rsidRDefault="007B1BC4" w:rsidP="007B1BC4">
          <w:pPr>
            <w:pStyle w:val="55C5D2A7572A45BB9605F6B91AD954C21"/>
          </w:pPr>
          <w:r w:rsidRPr="0019770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D268A-D03B-4224-B67B-5F09370D7D5C}"/>
      </w:docPartPr>
      <w:docPartBody>
        <w:p w:rsidR="000B48A6" w:rsidRDefault="007B1BC4">
          <w:r w:rsidRPr="0019770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DDCAFB62005468CA166AEAE2B29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6053-F769-4609-B429-55E2EEC1CFB1}"/>
      </w:docPartPr>
      <w:docPartBody>
        <w:p w:rsidR="000B48A6" w:rsidRDefault="007B1BC4" w:rsidP="007B1BC4">
          <w:pPr>
            <w:pStyle w:val="4DDCAFB62005468CA166AEAE2B297D6C"/>
          </w:pPr>
          <w:r w:rsidRPr="0019770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4"/>
    <w:rsid w:val="000B48A6"/>
    <w:rsid w:val="007B1BC4"/>
    <w:rsid w:val="00BA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1BC4"/>
    <w:rPr>
      <w:color w:val="808080"/>
    </w:rPr>
  </w:style>
  <w:style w:type="paragraph" w:customStyle="1" w:styleId="956CEDEE78444EF9A2F8165DDE73434D">
    <w:name w:val="956CEDEE78444EF9A2F8165DDE73434D"/>
    <w:rsid w:val="007B1BC4"/>
    <w:rPr>
      <w:rFonts w:eastAsiaTheme="minorHAnsi"/>
      <w:lang w:eastAsia="en-US"/>
    </w:rPr>
  </w:style>
  <w:style w:type="paragraph" w:customStyle="1" w:styleId="55C5D2A7572A45BB9605F6B91AD954C2">
    <w:name w:val="55C5D2A7572A45BB9605F6B91AD954C2"/>
    <w:rsid w:val="007B1BC4"/>
    <w:rPr>
      <w:rFonts w:eastAsiaTheme="minorHAnsi"/>
      <w:lang w:eastAsia="en-US"/>
    </w:rPr>
  </w:style>
  <w:style w:type="paragraph" w:customStyle="1" w:styleId="55C5D2A7572A45BB9605F6B91AD954C21">
    <w:name w:val="55C5D2A7572A45BB9605F6B91AD954C21"/>
    <w:rsid w:val="007B1BC4"/>
    <w:rPr>
      <w:rFonts w:eastAsiaTheme="minorHAnsi"/>
      <w:lang w:eastAsia="en-US"/>
    </w:rPr>
  </w:style>
  <w:style w:type="paragraph" w:customStyle="1" w:styleId="4DDCAFB62005468CA166AEAE2B297D6C">
    <w:name w:val="4DDCAFB62005468CA166AEAE2B297D6C"/>
    <w:rsid w:val="007B1B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Solorzano Hernandez</dc:creator>
  <cp:keywords/>
  <dc:description/>
  <cp:lastModifiedBy>Rodolfo Solorzano Hernandez</cp:lastModifiedBy>
  <cp:revision>24</cp:revision>
  <dcterms:created xsi:type="dcterms:W3CDTF">2018-10-22T17:50:00Z</dcterms:created>
  <dcterms:modified xsi:type="dcterms:W3CDTF">2018-10-22T22:59:00Z</dcterms:modified>
</cp:coreProperties>
</file>